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1DFDB" w14:textId="3A88C8AD" w:rsidR="005B2230" w:rsidRPr="00FE4CBF" w:rsidRDefault="00A03263" w:rsidP="00FE4CB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E4CBF">
        <w:rPr>
          <w:rFonts w:ascii="Arial" w:hAnsi="Arial" w:cs="Arial"/>
          <w:b/>
          <w:bCs/>
        </w:rPr>
        <w:t xml:space="preserve">Overseas </w:t>
      </w:r>
      <w:r w:rsidR="005B2230" w:rsidRPr="00FE4CBF">
        <w:rPr>
          <w:rFonts w:ascii="Arial" w:hAnsi="Arial" w:cs="Arial"/>
          <w:b/>
          <w:bCs/>
        </w:rPr>
        <w:t>Working Request Form</w:t>
      </w:r>
    </w:p>
    <w:p w14:paraId="1F3054FC" w14:textId="2391531B" w:rsidR="007E2313" w:rsidRPr="00FE4CBF" w:rsidRDefault="004A36E8" w:rsidP="00FC519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0"/>
          <w:szCs w:val="20"/>
        </w:rPr>
      </w:pPr>
      <w:r w:rsidRPr="00FE4CBF">
        <w:rPr>
          <w:rFonts w:ascii="Arial" w:hAnsi="Arial" w:cs="Arial"/>
          <w:sz w:val="20"/>
          <w:szCs w:val="20"/>
        </w:rPr>
        <w:t>Before completing this form, p</w:t>
      </w:r>
      <w:r w:rsidR="00253B54" w:rsidRPr="00FE4CBF">
        <w:rPr>
          <w:rFonts w:ascii="Arial" w:hAnsi="Arial" w:cs="Arial"/>
          <w:sz w:val="20"/>
          <w:szCs w:val="20"/>
        </w:rPr>
        <w:t xml:space="preserve">lease </w:t>
      </w:r>
      <w:r w:rsidR="00AA2AEB" w:rsidRPr="00FE4CBF">
        <w:rPr>
          <w:rFonts w:ascii="Arial" w:hAnsi="Arial" w:cs="Arial"/>
          <w:color w:val="161515"/>
          <w:sz w:val="20"/>
          <w:szCs w:val="20"/>
        </w:rPr>
        <w:t xml:space="preserve">follow the </w:t>
      </w:r>
      <w:r w:rsidR="00AA2AEB" w:rsidRPr="00FE4CBF">
        <w:rPr>
          <w:rFonts w:ascii="Arial" w:hAnsi="Arial" w:cs="Arial"/>
          <w:b/>
          <w:bCs/>
          <w:sz w:val="20"/>
          <w:szCs w:val="20"/>
        </w:rPr>
        <w:t>Process for making a request to employ staff to work overseas</w:t>
      </w:r>
      <w:r w:rsidR="00AA2AEB" w:rsidRPr="00FE4CBF">
        <w:rPr>
          <w:rFonts w:ascii="Arial" w:hAnsi="Arial" w:cs="Arial"/>
          <w:color w:val="161515"/>
          <w:sz w:val="20"/>
          <w:szCs w:val="20"/>
        </w:rPr>
        <w:t xml:space="preserve"> outlined in the </w:t>
      </w:r>
      <w:r w:rsidR="00AA2AEB" w:rsidRPr="00FE4CBF">
        <w:rPr>
          <w:rFonts w:ascii="Arial" w:hAnsi="Arial" w:cs="Arial"/>
          <w:sz w:val="20"/>
          <w:szCs w:val="20"/>
        </w:rPr>
        <w:t xml:space="preserve">College’s </w:t>
      </w:r>
      <w:hyperlink r:id="rId10" w:history="1">
        <w:r w:rsidR="00AA2AEB" w:rsidRPr="004A3E35">
          <w:rPr>
            <w:rStyle w:val="Hyperlink"/>
            <w:rFonts w:ascii="Arial" w:hAnsi="Arial" w:cs="Arial"/>
            <w:sz w:val="20"/>
            <w:szCs w:val="20"/>
          </w:rPr>
          <w:t>Overseas working guidance</w:t>
        </w:r>
      </w:hyperlink>
      <w:r w:rsidR="007E2313" w:rsidRPr="00FE4CBF">
        <w:rPr>
          <w:rFonts w:ascii="Arial" w:hAnsi="Arial" w:cs="Arial"/>
          <w:sz w:val="20"/>
          <w:szCs w:val="20"/>
        </w:rPr>
        <w:t>.</w:t>
      </w:r>
    </w:p>
    <w:p w14:paraId="459F406A" w14:textId="6B7904F0" w:rsidR="00292A4D" w:rsidRPr="00FE4CBF" w:rsidRDefault="00292A4D" w:rsidP="00FE4C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4CBF">
        <w:rPr>
          <w:rFonts w:ascii="Arial" w:hAnsi="Arial" w:cs="Arial"/>
          <w:b/>
          <w:bCs/>
          <w:sz w:val="20"/>
          <w:szCs w:val="20"/>
        </w:rPr>
        <w:t>Line Managers</w:t>
      </w:r>
      <w:r w:rsidRPr="00FE4CBF">
        <w:rPr>
          <w:rFonts w:ascii="Arial" w:hAnsi="Arial" w:cs="Arial"/>
          <w:sz w:val="20"/>
          <w:szCs w:val="20"/>
        </w:rPr>
        <w:t>:</w:t>
      </w:r>
      <w:r w:rsidR="007412C5" w:rsidRPr="00FE4CBF">
        <w:rPr>
          <w:rFonts w:ascii="Arial" w:hAnsi="Arial" w:cs="Arial"/>
          <w:sz w:val="20"/>
          <w:szCs w:val="20"/>
        </w:rPr>
        <w:t xml:space="preserve"> Please c</w:t>
      </w:r>
      <w:r w:rsidRPr="00FE4CBF">
        <w:rPr>
          <w:rFonts w:ascii="Arial" w:eastAsia="Times New Roman" w:hAnsi="Arial" w:cs="Arial"/>
          <w:sz w:val="20"/>
          <w:szCs w:val="20"/>
          <w:lang w:eastAsia="en-GB"/>
        </w:rPr>
        <w:t>omplete th</w:t>
      </w:r>
      <w:r w:rsidR="00BF021E" w:rsidRPr="00FE4CBF">
        <w:rPr>
          <w:rFonts w:ascii="Arial" w:eastAsia="Times New Roman" w:hAnsi="Arial" w:cs="Arial"/>
          <w:sz w:val="20"/>
          <w:szCs w:val="20"/>
          <w:lang w:eastAsia="en-GB"/>
        </w:rPr>
        <w:t>is form</w:t>
      </w:r>
      <w:r w:rsidRPr="00FE4C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4CBF">
        <w:rPr>
          <w:rFonts w:ascii="Arial" w:hAnsi="Arial" w:cs="Arial"/>
          <w:sz w:val="20"/>
          <w:szCs w:val="20"/>
        </w:rPr>
        <w:t>and email to your H</w:t>
      </w:r>
      <w:r w:rsidR="000039FE" w:rsidRPr="00FE4CBF">
        <w:rPr>
          <w:rFonts w:ascii="Arial" w:hAnsi="Arial" w:cs="Arial"/>
          <w:sz w:val="20"/>
          <w:szCs w:val="20"/>
        </w:rPr>
        <w:t xml:space="preserve">ead </w:t>
      </w:r>
      <w:r w:rsidRPr="00FE4CBF">
        <w:rPr>
          <w:rFonts w:ascii="Arial" w:hAnsi="Arial" w:cs="Arial"/>
          <w:sz w:val="20"/>
          <w:szCs w:val="20"/>
        </w:rPr>
        <w:t>o</w:t>
      </w:r>
      <w:r w:rsidR="000039FE" w:rsidRPr="00FE4CBF">
        <w:rPr>
          <w:rFonts w:ascii="Arial" w:hAnsi="Arial" w:cs="Arial"/>
          <w:sz w:val="20"/>
          <w:szCs w:val="20"/>
        </w:rPr>
        <w:t xml:space="preserve">f </w:t>
      </w:r>
      <w:r w:rsidR="00F976FA" w:rsidRPr="00FE4CBF">
        <w:rPr>
          <w:rFonts w:ascii="Arial" w:hAnsi="Arial" w:cs="Arial"/>
          <w:sz w:val="20"/>
          <w:szCs w:val="20"/>
        </w:rPr>
        <w:t>Department</w:t>
      </w:r>
      <w:r w:rsidRPr="00FE4CBF">
        <w:rPr>
          <w:rFonts w:ascii="Arial" w:hAnsi="Arial" w:cs="Arial"/>
          <w:sz w:val="20"/>
          <w:szCs w:val="20"/>
        </w:rPr>
        <w:t xml:space="preserve"> for </w:t>
      </w:r>
      <w:r w:rsidR="00916FA3" w:rsidRPr="00FE4CBF">
        <w:rPr>
          <w:rFonts w:ascii="Arial" w:hAnsi="Arial" w:cs="Arial"/>
          <w:sz w:val="20"/>
          <w:szCs w:val="20"/>
        </w:rPr>
        <w:t xml:space="preserve">their </w:t>
      </w:r>
      <w:r w:rsidRPr="00FE4CBF">
        <w:rPr>
          <w:rFonts w:ascii="Arial" w:hAnsi="Arial" w:cs="Arial"/>
          <w:sz w:val="20"/>
          <w:szCs w:val="20"/>
        </w:rPr>
        <w:t>consideration</w:t>
      </w:r>
      <w:r w:rsidR="00916FA3" w:rsidRPr="00FE4CBF">
        <w:rPr>
          <w:rFonts w:ascii="Arial" w:hAnsi="Arial" w:cs="Arial"/>
          <w:sz w:val="20"/>
          <w:szCs w:val="20"/>
        </w:rPr>
        <w:t xml:space="preserve"> in the first instance</w:t>
      </w:r>
      <w:r w:rsidR="00FF1714" w:rsidRPr="00FE4CBF">
        <w:rPr>
          <w:rFonts w:ascii="Arial" w:hAnsi="Arial" w:cs="Arial"/>
          <w:sz w:val="20"/>
          <w:szCs w:val="20"/>
        </w:rPr>
        <w:t>.</w:t>
      </w:r>
      <w:r w:rsidRPr="00FE4CB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22D142D" w14:textId="70FDD56E" w:rsidR="00292A4D" w:rsidRPr="00FE4CBF" w:rsidRDefault="00B56ABE" w:rsidP="00FE4CB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E4CBF">
        <w:rPr>
          <w:rFonts w:ascii="Arial" w:hAnsi="Arial" w:cs="Arial"/>
          <w:b/>
          <w:bCs/>
          <w:sz w:val="20"/>
          <w:szCs w:val="20"/>
        </w:rPr>
        <w:t>Heads of Department</w:t>
      </w:r>
      <w:r w:rsidR="00292A4D" w:rsidRPr="00FE4CBF">
        <w:rPr>
          <w:rFonts w:ascii="Arial" w:hAnsi="Arial" w:cs="Arial"/>
          <w:b/>
          <w:bCs/>
          <w:sz w:val="20"/>
          <w:szCs w:val="20"/>
        </w:rPr>
        <w:t>s</w:t>
      </w:r>
      <w:r w:rsidR="00292A4D" w:rsidRPr="00FE4CBF">
        <w:rPr>
          <w:rFonts w:ascii="Arial" w:hAnsi="Arial" w:cs="Arial"/>
          <w:sz w:val="20"/>
          <w:szCs w:val="20"/>
        </w:rPr>
        <w:t xml:space="preserve">: </w:t>
      </w:r>
      <w:r w:rsidR="00DF51B1" w:rsidRPr="00FE4CBF">
        <w:rPr>
          <w:rFonts w:ascii="Arial" w:hAnsi="Arial" w:cs="Arial"/>
          <w:sz w:val="20"/>
          <w:szCs w:val="20"/>
        </w:rPr>
        <w:t>Please review this form carefully</w:t>
      </w:r>
      <w:r w:rsidR="00FF1714" w:rsidRPr="00FE4CBF">
        <w:rPr>
          <w:rFonts w:ascii="Arial" w:hAnsi="Arial" w:cs="Arial"/>
          <w:sz w:val="20"/>
          <w:szCs w:val="20"/>
        </w:rPr>
        <w:t xml:space="preserve"> and, w</w:t>
      </w:r>
      <w:r w:rsidR="00292A4D" w:rsidRPr="00FE4CBF">
        <w:rPr>
          <w:rFonts w:ascii="Arial" w:hAnsi="Arial" w:cs="Arial"/>
          <w:sz w:val="20"/>
          <w:szCs w:val="20"/>
        </w:rPr>
        <w:t xml:space="preserve">here you support the request, complete the HoD Authorisation section and email </w:t>
      </w:r>
      <w:hyperlink r:id="rId11" w:history="1">
        <w:r w:rsidR="00BC0FFD">
          <w:rPr>
            <w:rStyle w:val="Hyperlink"/>
          </w:rPr>
          <w:t>overseas-working-requests@imperial.ac.uk</w:t>
        </w:r>
      </w:hyperlink>
      <w:r w:rsidR="00BC0FFD">
        <w:t xml:space="preserve"> </w:t>
      </w:r>
      <w:r w:rsidR="00292A4D" w:rsidRPr="00FE4CBF">
        <w:rPr>
          <w:rFonts w:ascii="Arial" w:hAnsi="Arial" w:cs="Arial"/>
          <w:sz w:val="20"/>
          <w:szCs w:val="20"/>
        </w:rPr>
        <w:t xml:space="preserve">for </w:t>
      </w:r>
      <w:r w:rsidR="00916FA3" w:rsidRPr="00FE4CBF">
        <w:rPr>
          <w:rFonts w:ascii="Arial" w:hAnsi="Arial" w:cs="Arial"/>
          <w:sz w:val="20"/>
          <w:szCs w:val="20"/>
        </w:rPr>
        <w:t>review</w:t>
      </w:r>
      <w:r w:rsidR="00FF1714" w:rsidRPr="00FE4CBF">
        <w:rPr>
          <w:rFonts w:ascii="Arial" w:hAnsi="Arial" w:cs="Arial"/>
          <w:sz w:val="20"/>
          <w:szCs w:val="20"/>
        </w:rPr>
        <w:t>.</w:t>
      </w:r>
    </w:p>
    <w:p w14:paraId="266BE987" w14:textId="77777777" w:rsidR="00292A4D" w:rsidRPr="00FE4CBF" w:rsidRDefault="00292A4D" w:rsidP="00292A4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06D97F1A" w14:textId="2E9A25AC" w:rsidR="00292A4D" w:rsidRPr="00FE4CBF" w:rsidRDefault="00BC0FFD" w:rsidP="009037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Fully</w:t>
      </w:r>
      <w:r w:rsidR="00292A4D" w:rsidRPr="00FE4CBF">
        <w:rPr>
          <w:rFonts w:ascii="Arial" w:hAnsi="Arial" w:cs="Arial"/>
          <w:sz w:val="20"/>
          <w:szCs w:val="20"/>
        </w:rPr>
        <w:t xml:space="preserve"> completed requests</w:t>
      </w:r>
      <w:r>
        <w:rPr>
          <w:rFonts w:ascii="Arial" w:hAnsi="Arial" w:cs="Arial"/>
          <w:sz w:val="20"/>
          <w:szCs w:val="20"/>
        </w:rPr>
        <w:t xml:space="preserve"> will be reviewed</w:t>
      </w:r>
      <w:r w:rsidR="00292A4D" w:rsidRPr="00FE4CBF">
        <w:rPr>
          <w:rFonts w:ascii="Arial" w:hAnsi="Arial" w:cs="Arial"/>
          <w:sz w:val="20"/>
          <w:szCs w:val="20"/>
        </w:rPr>
        <w:t xml:space="preserve"> on a </w:t>
      </w:r>
      <w:r w:rsidR="00BC2132" w:rsidRPr="00FE4CBF">
        <w:rPr>
          <w:rFonts w:ascii="Arial" w:hAnsi="Arial" w:cs="Arial"/>
          <w:sz w:val="20"/>
          <w:szCs w:val="20"/>
        </w:rPr>
        <w:t>regular</w:t>
      </w:r>
      <w:r w:rsidR="00292A4D" w:rsidRPr="00FE4CBF">
        <w:rPr>
          <w:rFonts w:ascii="Arial" w:hAnsi="Arial" w:cs="Arial"/>
          <w:sz w:val="20"/>
          <w:szCs w:val="20"/>
        </w:rPr>
        <w:t xml:space="preserve"> basis</w:t>
      </w:r>
      <w:r w:rsidR="00520DFE" w:rsidRPr="00FE4CBF">
        <w:rPr>
          <w:rFonts w:ascii="Arial" w:hAnsi="Arial" w:cs="Arial"/>
          <w:sz w:val="20"/>
          <w:szCs w:val="20"/>
        </w:rPr>
        <w:t xml:space="preserve"> and confirm</w:t>
      </w:r>
      <w:r>
        <w:rPr>
          <w:rFonts w:ascii="Arial" w:hAnsi="Arial" w:cs="Arial"/>
          <w:sz w:val="20"/>
          <w:szCs w:val="20"/>
        </w:rPr>
        <w:t>ed with</w:t>
      </w:r>
      <w:r w:rsidR="00520DFE" w:rsidRPr="00FE4CBF">
        <w:rPr>
          <w:rFonts w:ascii="Arial" w:hAnsi="Arial" w:cs="Arial"/>
          <w:sz w:val="20"/>
          <w:szCs w:val="20"/>
        </w:rPr>
        <w:t xml:space="preserve"> the College’s final decision</w:t>
      </w:r>
      <w:r w:rsidR="00903726" w:rsidRPr="00FE4CBF">
        <w:rPr>
          <w:rFonts w:ascii="Arial" w:hAnsi="Arial" w:cs="Arial"/>
          <w:sz w:val="20"/>
          <w:szCs w:val="20"/>
        </w:rPr>
        <w:t>.</w:t>
      </w:r>
    </w:p>
    <w:p w14:paraId="6A416CF3" w14:textId="77777777" w:rsidR="00EA5A73" w:rsidRPr="00FE4CBF" w:rsidRDefault="00EA5A73" w:rsidP="009F2C10">
      <w:pPr>
        <w:spacing w:after="0" w:line="240" w:lineRule="auto"/>
        <w:rPr>
          <w:rFonts w:ascii="Arial" w:hAnsi="Arial" w:cs="Arial"/>
        </w:rPr>
      </w:pPr>
    </w:p>
    <w:p w14:paraId="5B4C2096" w14:textId="1D0263A9" w:rsidR="005B2230" w:rsidRPr="00FE4CBF" w:rsidRDefault="00FE4CBF" w:rsidP="009F2C1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ONE: </w:t>
      </w:r>
      <w:r>
        <w:rPr>
          <w:rFonts w:ascii="Arial" w:hAnsi="Arial" w:cs="Arial"/>
          <w:b/>
          <w:bCs/>
        </w:rPr>
        <w:tab/>
      </w:r>
      <w:r w:rsidR="005B2230" w:rsidRPr="00FE4CBF">
        <w:rPr>
          <w:rFonts w:ascii="Arial" w:hAnsi="Arial" w:cs="Arial"/>
          <w:b/>
          <w:bCs/>
        </w:rPr>
        <w:t xml:space="preserve">Employee </w:t>
      </w:r>
      <w:proofErr w:type="gramStart"/>
      <w:r w:rsidR="00F82E9D" w:rsidRPr="00FE4CBF">
        <w:rPr>
          <w:rFonts w:ascii="Arial" w:hAnsi="Arial" w:cs="Arial"/>
          <w:b/>
          <w:bCs/>
        </w:rPr>
        <w:t>Details</w:t>
      </w:r>
      <w:r>
        <w:rPr>
          <w:rFonts w:ascii="Arial" w:hAnsi="Arial" w:cs="Arial"/>
          <w:b/>
          <w:bCs/>
        </w:rPr>
        <w:t xml:space="preserve">  (</w:t>
      </w:r>
      <w:proofErr w:type="gramEnd"/>
      <w:r>
        <w:rPr>
          <w:rFonts w:ascii="Arial" w:hAnsi="Arial" w:cs="Arial"/>
          <w:b/>
          <w:bCs/>
        </w:rPr>
        <w:t>Line Manager to complete)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86"/>
        <w:gridCol w:w="5590"/>
      </w:tblGrid>
      <w:tr w:rsidR="00DC6948" w:rsidRPr="00FE4CBF" w14:paraId="6208537F" w14:textId="4F527EA9" w:rsidTr="006463E7">
        <w:tc>
          <w:tcPr>
            <w:tcW w:w="4186" w:type="dxa"/>
          </w:tcPr>
          <w:p w14:paraId="7C123857" w14:textId="46C42179" w:rsidR="00DC6948" w:rsidRPr="00FE4CBF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CID</w:t>
            </w:r>
          </w:p>
        </w:tc>
        <w:tc>
          <w:tcPr>
            <w:tcW w:w="5590" w:type="dxa"/>
          </w:tcPr>
          <w:p w14:paraId="2AD202F8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1FEB81F6" w14:textId="55C8BB4F" w:rsidTr="006463E7">
        <w:tc>
          <w:tcPr>
            <w:tcW w:w="4186" w:type="dxa"/>
          </w:tcPr>
          <w:p w14:paraId="286E0611" w14:textId="47A5BF03" w:rsidR="00DC6948" w:rsidRPr="00FE4CBF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5590" w:type="dxa"/>
          </w:tcPr>
          <w:p w14:paraId="10C6B007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1D4B020A" w14:textId="315BA65B" w:rsidTr="006463E7">
        <w:tc>
          <w:tcPr>
            <w:tcW w:w="4186" w:type="dxa"/>
          </w:tcPr>
          <w:p w14:paraId="15DEBED1" w14:textId="74E36433" w:rsidR="00DC6948" w:rsidRPr="00FE4CBF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90" w:type="dxa"/>
          </w:tcPr>
          <w:p w14:paraId="2409B22C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4805E5AA" w14:textId="230515E8" w:rsidTr="006463E7">
        <w:tc>
          <w:tcPr>
            <w:tcW w:w="4186" w:type="dxa"/>
          </w:tcPr>
          <w:p w14:paraId="272EC345" w14:textId="53916E28" w:rsidR="00DC6948" w:rsidRPr="00FE4CBF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5590" w:type="dxa"/>
          </w:tcPr>
          <w:p w14:paraId="1526298B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364EA379" w14:textId="74147F2D" w:rsidTr="006463E7">
        <w:tc>
          <w:tcPr>
            <w:tcW w:w="4186" w:type="dxa"/>
          </w:tcPr>
          <w:p w14:paraId="75757677" w14:textId="2463204C" w:rsidR="00DC6948" w:rsidRPr="00FE4CBF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5590" w:type="dxa"/>
          </w:tcPr>
          <w:p w14:paraId="515FDEB4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70B9AB79" w14:textId="496C4D8A" w:rsidTr="006463E7">
        <w:tc>
          <w:tcPr>
            <w:tcW w:w="4186" w:type="dxa"/>
          </w:tcPr>
          <w:p w14:paraId="1D0F5842" w14:textId="721B989A" w:rsidR="00DC6948" w:rsidRPr="00FE4CBF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</w:t>
            </w:r>
            <w:r w:rsidR="0023787D"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tart date (if new starter)</w:t>
            </w:r>
          </w:p>
        </w:tc>
        <w:tc>
          <w:tcPr>
            <w:tcW w:w="5590" w:type="dxa"/>
          </w:tcPr>
          <w:p w14:paraId="5AE785FE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133CB26D" w14:textId="7F0C3976" w:rsidTr="006463E7">
        <w:tc>
          <w:tcPr>
            <w:tcW w:w="4186" w:type="dxa"/>
          </w:tcPr>
          <w:p w14:paraId="0CE6F474" w14:textId="52D8DE2C" w:rsidR="00DC6948" w:rsidRPr="00FE4CBF" w:rsidRDefault="00DC6948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Fixed term contract end date (if applicable)</w:t>
            </w:r>
          </w:p>
        </w:tc>
        <w:tc>
          <w:tcPr>
            <w:tcW w:w="5590" w:type="dxa"/>
          </w:tcPr>
          <w:p w14:paraId="13055C0E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7E5B1A" w:rsidRPr="00FE4CBF" w14:paraId="7F69B6BB" w14:textId="77777777" w:rsidTr="006463E7">
        <w:tc>
          <w:tcPr>
            <w:tcW w:w="4186" w:type="dxa"/>
          </w:tcPr>
          <w:p w14:paraId="2BD2FD63" w14:textId="7E06D648" w:rsidR="007E5B1A" w:rsidRPr="00FE4CBF" w:rsidRDefault="007E5B1A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Research funding source (if applicable)</w:t>
            </w:r>
          </w:p>
        </w:tc>
        <w:tc>
          <w:tcPr>
            <w:tcW w:w="5590" w:type="dxa"/>
          </w:tcPr>
          <w:p w14:paraId="584F9090" w14:textId="77777777" w:rsidR="007E5B1A" w:rsidRPr="00FE4CBF" w:rsidRDefault="007E5B1A" w:rsidP="009F2C10">
            <w:pPr>
              <w:rPr>
                <w:rFonts w:ascii="Arial" w:hAnsi="Arial" w:cs="Arial"/>
              </w:rPr>
            </w:pPr>
          </w:p>
        </w:tc>
      </w:tr>
      <w:tr w:rsidR="0076108D" w:rsidRPr="00FE4CBF" w14:paraId="2FBFE211" w14:textId="77777777" w:rsidTr="006463E7">
        <w:tc>
          <w:tcPr>
            <w:tcW w:w="4186" w:type="dxa"/>
          </w:tcPr>
          <w:p w14:paraId="65BF2215" w14:textId="77777777" w:rsidR="0076108D" w:rsidRPr="00FE4CBF" w:rsidRDefault="0076108D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5590" w:type="dxa"/>
          </w:tcPr>
          <w:p w14:paraId="708B6C1F" w14:textId="77777777" w:rsidR="0076108D" w:rsidRPr="00FE4CBF" w:rsidRDefault="0076108D" w:rsidP="009F2C10">
            <w:pPr>
              <w:rPr>
                <w:rFonts w:ascii="Arial" w:hAnsi="Arial" w:cs="Arial"/>
              </w:rPr>
            </w:pPr>
          </w:p>
        </w:tc>
      </w:tr>
      <w:tr w:rsidR="0076108D" w:rsidRPr="00FE4CBF" w14:paraId="1ECF8697" w14:textId="77777777" w:rsidTr="006463E7">
        <w:tc>
          <w:tcPr>
            <w:tcW w:w="4186" w:type="dxa"/>
          </w:tcPr>
          <w:p w14:paraId="0496C7C9" w14:textId="0CB81604" w:rsidR="009F2F1C" w:rsidRPr="00FE4CBF" w:rsidRDefault="0076108D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UK immigration status</w:t>
            </w:r>
            <w:r w:rsidR="009F2F1C" w:rsidRPr="00FE4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</w:t>
            </w:r>
          </w:p>
          <w:p w14:paraId="6F5062F1" w14:textId="0E9EFAED" w:rsidR="0076108D" w:rsidRPr="00FE4CBF" w:rsidRDefault="0076108D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90" w:type="dxa"/>
          </w:tcPr>
          <w:p w14:paraId="3BC23CA7" w14:textId="05389161" w:rsidR="003B5E2C" w:rsidRPr="00FE4CBF" w:rsidRDefault="003B5E2C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Please indicate if employee has</w:t>
            </w:r>
            <w:r w:rsidR="00A955BD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D0169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applied for</w:t>
            </w:r>
            <w:r w:rsidR="00A955BD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1D0169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been granted</w:t>
            </w:r>
            <w:r w:rsidR="00D736B0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any of the following:</w:t>
            </w:r>
          </w:p>
          <w:p w14:paraId="3E27BDFC" w14:textId="5DED9BE5" w:rsidR="00457310" w:rsidRPr="00FE4CBF" w:rsidRDefault="00BC0FFD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559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BF" w:rsidRPr="00FE4C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57310" w:rsidRPr="00FE4C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D26" w:rsidRPr="00FE4CBF">
              <w:rPr>
                <w:rFonts w:ascii="Arial" w:hAnsi="Arial" w:cs="Arial"/>
                <w:sz w:val="18"/>
                <w:szCs w:val="18"/>
              </w:rPr>
              <w:t>Global Talent Visa</w:t>
            </w:r>
          </w:p>
          <w:p w14:paraId="6E2B0393" w14:textId="39602CB0" w:rsidR="00125D26" w:rsidRPr="00FE4CBF" w:rsidRDefault="00BC0FFD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65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BF" w:rsidRPr="00FE4C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57310" w:rsidRPr="00FE4C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D26" w:rsidRPr="00FE4CBF">
              <w:rPr>
                <w:rFonts w:ascii="Arial" w:hAnsi="Arial" w:cs="Arial"/>
                <w:sz w:val="18"/>
                <w:szCs w:val="18"/>
              </w:rPr>
              <w:t>Tier 2/Skilled Worker Visa</w:t>
            </w:r>
          </w:p>
          <w:p w14:paraId="0F78B8FC" w14:textId="1CB6F0FE" w:rsidR="00125D26" w:rsidRPr="00FE4CBF" w:rsidRDefault="00BC0FFD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9576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7310" w:rsidRPr="00FE4C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665" w:rsidRPr="00FE4CBF">
              <w:rPr>
                <w:rFonts w:ascii="Arial" w:hAnsi="Arial" w:cs="Arial"/>
                <w:sz w:val="18"/>
                <w:szCs w:val="18"/>
              </w:rPr>
              <w:t>Tier 5/Temporary Worker (Government Authorised Exchange) Visa</w:t>
            </w:r>
          </w:p>
          <w:p w14:paraId="12E91447" w14:textId="31480E0D" w:rsidR="0009020E" w:rsidRPr="00FE4CBF" w:rsidRDefault="00BC0FFD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45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7310" w:rsidRPr="00FE4C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20E" w:rsidRPr="00FE4CBF">
              <w:rPr>
                <w:rFonts w:ascii="Arial" w:hAnsi="Arial" w:cs="Arial"/>
                <w:sz w:val="18"/>
                <w:szCs w:val="18"/>
              </w:rPr>
              <w:t xml:space="preserve">EU Pre-Settled Status </w:t>
            </w:r>
          </w:p>
          <w:p w14:paraId="41D61C86" w14:textId="344FD108" w:rsidR="0009020E" w:rsidRPr="00FE4CBF" w:rsidRDefault="00BC0FFD" w:rsidP="00A11C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319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7310" w:rsidRPr="00FE4C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20E" w:rsidRPr="00FE4CBF">
              <w:rPr>
                <w:rFonts w:ascii="Arial" w:hAnsi="Arial" w:cs="Arial"/>
                <w:sz w:val="18"/>
                <w:szCs w:val="18"/>
              </w:rPr>
              <w:t>EU Settled Status</w:t>
            </w:r>
          </w:p>
          <w:p w14:paraId="7C32A807" w14:textId="77777777" w:rsidR="0009020E" w:rsidRPr="00FE4CBF" w:rsidRDefault="0009020E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E4C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</w:t>
            </w:r>
            <w:r w:rsidR="00D736B0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granted</w:t>
            </w:r>
            <w:r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, please provide expiry date:</w:t>
            </w:r>
          </w:p>
          <w:p w14:paraId="79F09D4D" w14:textId="33E891EB" w:rsidR="00650E21" w:rsidRPr="00FE4CBF" w:rsidRDefault="00650E21" w:rsidP="009F2C1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95040" w:rsidRPr="00FE4CBF" w14:paraId="29924030" w14:textId="77777777" w:rsidTr="006463E7">
        <w:tc>
          <w:tcPr>
            <w:tcW w:w="4186" w:type="dxa"/>
          </w:tcPr>
          <w:p w14:paraId="447A5086" w14:textId="77777777" w:rsidR="00C95040" w:rsidRPr="00FE4CBF" w:rsidRDefault="00C95040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CBF">
              <w:rPr>
                <w:rFonts w:ascii="Arial" w:hAnsi="Arial" w:cs="Arial"/>
                <w:b/>
                <w:bCs/>
                <w:sz w:val="20"/>
                <w:szCs w:val="20"/>
              </w:rPr>
              <w:t>Overseas immigration status (if applicable)</w:t>
            </w:r>
          </w:p>
          <w:p w14:paraId="5B97B0B7" w14:textId="237000B2" w:rsidR="00C95040" w:rsidRPr="00FE4CBF" w:rsidRDefault="00C95040" w:rsidP="009F2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90" w:type="dxa"/>
          </w:tcPr>
          <w:p w14:paraId="46F953C9" w14:textId="459EEDDC" w:rsidR="00E62935" w:rsidRPr="00FE4CBF" w:rsidRDefault="0022237F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D736B0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 employee has applied for/been granted </w:t>
            </w:r>
            <w:r w:rsidR="00C95040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permission to work</w:t>
            </w:r>
            <w:r w:rsidRPr="00FE4CBF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053903" w:rsidRPr="00FE4C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please provide details: </w:t>
            </w:r>
          </w:p>
          <w:p w14:paraId="54BB99EC" w14:textId="77777777" w:rsidR="00650E21" w:rsidRPr="00FE4CBF" w:rsidRDefault="00650E21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8C53804" w14:textId="77777777" w:rsidR="006C4A9E" w:rsidRDefault="006C4A9E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E0DC9AB" w14:textId="77777777" w:rsidR="00FE4CBF" w:rsidRDefault="00FE4CBF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9260E64" w14:textId="77777777" w:rsidR="00FE4CBF" w:rsidRDefault="00FE4CBF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9AA7EAA" w14:textId="77777777" w:rsidR="00FE4CBF" w:rsidRDefault="00FE4CBF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E1CED15" w14:textId="77777777" w:rsidR="00FE4CBF" w:rsidRDefault="00FE4CBF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5FE1CA8" w14:textId="77777777" w:rsidR="00FE4CBF" w:rsidRDefault="00FE4CBF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563326C" w14:textId="16C03000" w:rsidR="00FE4CBF" w:rsidRPr="00FE4CBF" w:rsidRDefault="00FE4CBF" w:rsidP="009F2C1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2A219789" w14:textId="77777777" w:rsidR="0076108D" w:rsidRPr="00FE4CBF" w:rsidRDefault="0076108D" w:rsidP="009F2C10">
      <w:pPr>
        <w:spacing w:after="0" w:line="240" w:lineRule="auto"/>
        <w:rPr>
          <w:rFonts w:ascii="Arial" w:hAnsi="Arial" w:cs="Arial"/>
        </w:rPr>
      </w:pPr>
    </w:p>
    <w:p w14:paraId="7F3A72A4" w14:textId="047E2A97" w:rsidR="005B2230" w:rsidRPr="00FE4CBF" w:rsidRDefault="00FE4CBF" w:rsidP="00FE4CBF">
      <w:pPr>
        <w:spacing w:after="0" w:line="24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TWO: </w:t>
      </w:r>
      <w:r>
        <w:rPr>
          <w:rFonts w:ascii="Arial" w:hAnsi="Arial" w:cs="Arial"/>
          <w:b/>
          <w:bCs/>
        </w:rPr>
        <w:tab/>
      </w:r>
      <w:r w:rsidR="009F2C10" w:rsidRPr="00FE4CBF">
        <w:rPr>
          <w:rFonts w:ascii="Arial" w:hAnsi="Arial" w:cs="Arial"/>
          <w:b/>
          <w:bCs/>
        </w:rPr>
        <w:t xml:space="preserve">Overseas Work </w:t>
      </w:r>
      <w:r w:rsidR="005B2230" w:rsidRPr="00FE4CBF">
        <w:rPr>
          <w:rFonts w:ascii="Arial" w:hAnsi="Arial" w:cs="Arial"/>
          <w:b/>
          <w:bCs/>
        </w:rPr>
        <w:t xml:space="preserve">Details </w:t>
      </w:r>
      <w:r>
        <w:rPr>
          <w:rFonts w:ascii="Arial" w:hAnsi="Arial" w:cs="Arial"/>
          <w:b/>
          <w:bCs/>
        </w:rPr>
        <w:t>(Line Manager to complete)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318"/>
        <w:gridCol w:w="3792"/>
        <w:gridCol w:w="567"/>
        <w:gridCol w:w="271"/>
        <w:gridCol w:w="2706"/>
      </w:tblGrid>
      <w:tr w:rsidR="006F2DF8" w:rsidRPr="00FE4CBF" w14:paraId="5350728A" w14:textId="77777777" w:rsidTr="00FE4CBF">
        <w:trPr>
          <w:trHeight w:val="3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5E4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>Type of request</w:t>
            </w:r>
          </w:p>
          <w:p w14:paraId="6EB2B4E2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48E" w14:textId="5C165B92" w:rsidR="006F2DF8" w:rsidRPr="00FE4CBF" w:rsidRDefault="00BC0FFD" w:rsidP="006F2DF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693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F2DF8" w:rsidRPr="00FE4CBF">
              <w:rPr>
                <w:rFonts w:ascii="Arial" w:hAnsi="Arial" w:cs="Arial"/>
                <w:sz w:val="20"/>
                <w:szCs w:val="20"/>
              </w:rPr>
              <w:t xml:space="preserve"> To recruit employee locally overseas</w:t>
            </w:r>
          </w:p>
          <w:p w14:paraId="3321F0F4" w14:textId="53018987" w:rsidR="006F2DF8" w:rsidRPr="00FE4CBF" w:rsidRDefault="00BC0FFD" w:rsidP="006F2DF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832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F2DF8" w:rsidRPr="00FE4CBF">
              <w:rPr>
                <w:rFonts w:ascii="Arial" w:hAnsi="Arial" w:cs="Arial"/>
                <w:sz w:val="20"/>
                <w:szCs w:val="20"/>
              </w:rPr>
              <w:t xml:space="preserve"> To employ UK based employee overseas</w:t>
            </w:r>
          </w:p>
          <w:p w14:paraId="58D247B3" w14:textId="53003714" w:rsidR="006F2DF8" w:rsidRPr="00FE4CBF" w:rsidRDefault="00BC0FFD" w:rsidP="006F2DF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9843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F2DF8" w:rsidRPr="00FE4CBF">
              <w:rPr>
                <w:rFonts w:ascii="Arial" w:hAnsi="Arial" w:cs="Arial"/>
                <w:sz w:val="20"/>
                <w:szCs w:val="20"/>
              </w:rPr>
              <w:t xml:space="preserve"> To second UK based employee to partner organisation overseas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5FB" w14:textId="2C8AF4BA" w:rsidR="006F2DF8" w:rsidRPr="00FE4CBF" w:rsidRDefault="00BC0FFD" w:rsidP="006F2DF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086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F2DF8" w:rsidRPr="00FE4CBF">
              <w:rPr>
                <w:rFonts w:ascii="Arial" w:hAnsi="Arial" w:cs="Arial"/>
                <w:sz w:val="20"/>
                <w:szCs w:val="20"/>
              </w:rPr>
              <w:t>New appointment</w:t>
            </w:r>
          </w:p>
          <w:p w14:paraId="161589B4" w14:textId="0415A3BF" w:rsidR="006F2DF8" w:rsidRPr="00FE4CBF" w:rsidRDefault="00BC0FFD" w:rsidP="006F2DF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6995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BF">
                  <w:rPr>
                    <w:rFonts w:ascii="MS Gothic" w:eastAsia="MS Gothic" w:hAnsi="MS Gothic" w:cs="Arial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F2DF8" w:rsidRPr="00FE4CBF">
              <w:rPr>
                <w:rFonts w:ascii="Arial" w:hAnsi="Arial" w:cs="Arial"/>
                <w:sz w:val="20"/>
                <w:szCs w:val="20"/>
              </w:rPr>
              <w:t xml:space="preserve"> Existing employee</w:t>
            </w:r>
          </w:p>
        </w:tc>
      </w:tr>
      <w:tr w:rsidR="006F2DF8" w:rsidRPr="00FE4CBF" w14:paraId="2E591644" w14:textId="5DA2B88C" w:rsidTr="00FE4CBF">
        <w:tc>
          <w:tcPr>
            <w:tcW w:w="6232" w:type="dxa"/>
            <w:gridSpan w:val="3"/>
          </w:tcPr>
          <w:p w14:paraId="4E730A25" w14:textId="4C477F4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>Normal work location (country)</w:t>
            </w:r>
          </w:p>
        </w:tc>
        <w:tc>
          <w:tcPr>
            <w:tcW w:w="3544" w:type="dxa"/>
            <w:gridSpan w:val="3"/>
          </w:tcPr>
          <w:p w14:paraId="468EC13B" w14:textId="6F9E731F" w:rsidR="006F2DF8" w:rsidRPr="00FE4CBF" w:rsidRDefault="006F2DF8" w:rsidP="006F2DF8">
            <w:pPr>
              <w:rPr>
                <w:rFonts w:ascii="Arial" w:hAnsi="Arial" w:cs="Arial"/>
              </w:rPr>
            </w:pPr>
          </w:p>
        </w:tc>
      </w:tr>
      <w:tr w:rsidR="006F2DF8" w:rsidRPr="00FE4CBF" w14:paraId="43997A47" w14:textId="6D97BD43" w:rsidTr="00FE4CBF">
        <w:tc>
          <w:tcPr>
            <w:tcW w:w="6232" w:type="dxa"/>
            <w:gridSpan w:val="3"/>
          </w:tcPr>
          <w:p w14:paraId="3F91488F" w14:textId="45535A13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>Overseas work location (country)</w:t>
            </w:r>
          </w:p>
        </w:tc>
        <w:tc>
          <w:tcPr>
            <w:tcW w:w="3544" w:type="dxa"/>
            <w:gridSpan w:val="3"/>
          </w:tcPr>
          <w:p w14:paraId="7144A275" w14:textId="6478CA13" w:rsidR="006F2DF8" w:rsidRPr="00FE4CBF" w:rsidRDefault="006F2DF8" w:rsidP="006F2DF8">
            <w:pPr>
              <w:rPr>
                <w:rFonts w:ascii="Arial" w:hAnsi="Arial" w:cs="Arial"/>
              </w:rPr>
            </w:pPr>
          </w:p>
        </w:tc>
      </w:tr>
      <w:tr w:rsidR="006F2DF8" w:rsidRPr="00FE4CBF" w14:paraId="691023B6" w14:textId="71194ABA" w:rsidTr="00FE4CBF">
        <w:tc>
          <w:tcPr>
            <w:tcW w:w="6232" w:type="dxa"/>
            <w:gridSpan w:val="3"/>
          </w:tcPr>
          <w:p w14:paraId="52AD9A95" w14:textId="266AB93D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>Proposed overseas work start date</w:t>
            </w:r>
          </w:p>
        </w:tc>
        <w:tc>
          <w:tcPr>
            <w:tcW w:w="3544" w:type="dxa"/>
            <w:gridSpan w:val="3"/>
          </w:tcPr>
          <w:p w14:paraId="7254B4E2" w14:textId="77777777" w:rsidR="006F2DF8" w:rsidRPr="00FE4CBF" w:rsidRDefault="006F2DF8" w:rsidP="006F2DF8">
            <w:pPr>
              <w:rPr>
                <w:rFonts w:ascii="Arial" w:hAnsi="Arial" w:cs="Arial"/>
              </w:rPr>
            </w:pPr>
          </w:p>
        </w:tc>
      </w:tr>
      <w:tr w:rsidR="006F2DF8" w:rsidRPr="00FE4CBF" w14:paraId="7ACB8024" w14:textId="36AC30EC" w:rsidTr="00FE4CBF">
        <w:tc>
          <w:tcPr>
            <w:tcW w:w="6232" w:type="dxa"/>
            <w:gridSpan w:val="3"/>
          </w:tcPr>
          <w:p w14:paraId="70BC1701" w14:textId="28A69011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>Proposed overseas work end date</w:t>
            </w:r>
          </w:p>
        </w:tc>
        <w:tc>
          <w:tcPr>
            <w:tcW w:w="3544" w:type="dxa"/>
            <w:gridSpan w:val="3"/>
          </w:tcPr>
          <w:p w14:paraId="06DD9A17" w14:textId="77777777" w:rsidR="006F2DF8" w:rsidRPr="00FE4CBF" w:rsidRDefault="006F2DF8" w:rsidP="006F2DF8">
            <w:pPr>
              <w:rPr>
                <w:rFonts w:ascii="Arial" w:hAnsi="Arial" w:cs="Arial"/>
              </w:rPr>
            </w:pPr>
          </w:p>
        </w:tc>
      </w:tr>
      <w:tr w:rsidR="006F2DF8" w:rsidRPr="00FE4CBF" w14:paraId="4493BAD4" w14:textId="7E6D1B59" w:rsidTr="00FE4CBF">
        <w:tc>
          <w:tcPr>
            <w:tcW w:w="6232" w:type="dxa"/>
            <w:gridSpan w:val="3"/>
          </w:tcPr>
          <w:p w14:paraId="113BF787" w14:textId="48DFA203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>Expected date of entry/return to the UK (if applicable)</w:t>
            </w:r>
          </w:p>
        </w:tc>
        <w:tc>
          <w:tcPr>
            <w:tcW w:w="3544" w:type="dxa"/>
            <w:gridSpan w:val="3"/>
          </w:tcPr>
          <w:p w14:paraId="42472B68" w14:textId="77777777" w:rsidR="006F2DF8" w:rsidRDefault="006F2DF8" w:rsidP="006F2DF8">
            <w:pPr>
              <w:rPr>
                <w:rFonts w:ascii="Arial" w:hAnsi="Arial" w:cs="Arial"/>
              </w:rPr>
            </w:pPr>
          </w:p>
          <w:p w14:paraId="3ABF31F9" w14:textId="3F873D4B" w:rsidR="006463E7" w:rsidRPr="00FE4CBF" w:rsidRDefault="006463E7" w:rsidP="006F2DF8">
            <w:pPr>
              <w:rPr>
                <w:rFonts w:ascii="Arial" w:hAnsi="Arial" w:cs="Arial"/>
              </w:rPr>
            </w:pPr>
          </w:p>
        </w:tc>
      </w:tr>
      <w:tr w:rsidR="006F2DF8" w:rsidRPr="00FE4CBF" w14:paraId="7E5C0183" w14:textId="04F26A0A" w:rsidTr="00FE4CBF">
        <w:tc>
          <w:tcPr>
            <w:tcW w:w="9776" w:type="dxa"/>
            <w:gridSpan w:val="6"/>
          </w:tcPr>
          <w:p w14:paraId="4E13AEF3" w14:textId="6B5B9E04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>Justification - please explain below:</w:t>
            </w:r>
          </w:p>
          <w:p w14:paraId="642B8B93" w14:textId="77777777" w:rsidR="006F2DF8" w:rsidRPr="00FE4CBF" w:rsidRDefault="006F2DF8" w:rsidP="006F2D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Why you require the individual to undertake work overseas rather than in the UK</w:t>
            </w:r>
          </w:p>
          <w:p w14:paraId="323A2F1F" w14:textId="77777777" w:rsidR="006F2DF8" w:rsidRPr="00FE4CBF" w:rsidRDefault="006F2DF8" w:rsidP="006F2D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benefits e.g. how this arrangement fits in with the College’s/Faculty’s overall research/teaching strategy, etc </w:t>
            </w:r>
          </w:p>
          <w:p w14:paraId="1DB9206B" w14:textId="165411C3" w:rsidR="006F2DF8" w:rsidRPr="00FE4CBF" w:rsidRDefault="006F2DF8" w:rsidP="006F2D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How any additional costs will be met i.e. income tax, social security &amp; payroll costs, visa/work permit costs, travel insurance, etc. </w:t>
            </w:r>
          </w:p>
          <w:p w14:paraId="1C864755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74536" w14:textId="34C9EBCD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7E420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0B74D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BB701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B3B02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C5D93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9A82B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DCAD5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AA705" w14:textId="54956418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F8" w:rsidRPr="00FE4CBF" w14:paraId="7903D6B4" w14:textId="77777777" w:rsidTr="00FE4CBF">
        <w:tc>
          <w:tcPr>
            <w:tcW w:w="9776" w:type="dxa"/>
            <w:gridSpan w:val="6"/>
          </w:tcPr>
          <w:p w14:paraId="5E90C9F3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lastRenderedPageBreak/>
              <w:t xml:space="preserve">I confirm that: </w:t>
            </w:r>
          </w:p>
          <w:p w14:paraId="73A046B7" w14:textId="6AD85561" w:rsidR="006F2DF8" w:rsidRPr="00FE4CBF" w:rsidRDefault="00BC0FFD" w:rsidP="004573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71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310" w:rsidRPr="00FE4C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DF8" w:rsidRPr="00FE4CBF">
              <w:rPr>
                <w:rFonts w:ascii="Arial" w:hAnsi="Arial" w:cs="Arial"/>
                <w:sz w:val="20"/>
                <w:szCs w:val="20"/>
              </w:rPr>
              <w:t xml:space="preserve">I have reviewed the College’s </w:t>
            </w:r>
            <w:hyperlink r:id="rId12" w:history="1">
              <w:r w:rsidR="006F2DF8" w:rsidRPr="00FE4CBF">
                <w:rPr>
                  <w:rStyle w:val="Hyperlink"/>
                  <w:rFonts w:ascii="Arial" w:hAnsi="Arial" w:cs="Arial"/>
                  <w:sz w:val="20"/>
                  <w:szCs w:val="20"/>
                </w:rPr>
                <w:t>Overseas working guidance</w:t>
              </w:r>
            </w:hyperlink>
            <w:r w:rsidR="006F2DF8" w:rsidRPr="00FE4C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24A611" w14:textId="75DCF236" w:rsidR="006F2DF8" w:rsidRPr="00FE4CBF" w:rsidRDefault="00BC0FFD" w:rsidP="004573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46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10" w:rsidRPr="00FE4C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310" w:rsidRPr="00FE4C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DF8" w:rsidRPr="00FE4CBF">
              <w:rPr>
                <w:rFonts w:ascii="Arial" w:hAnsi="Arial" w:cs="Arial"/>
                <w:sz w:val="20"/>
                <w:szCs w:val="20"/>
              </w:rPr>
              <w:t xml:space="preserve">I have attached a completed Safety </w:t>
            </w:r>
            <w:hyperlink r:id="rId13" w:history="1">
              <w:r w:rsidR="006F2DF8" w:rsidRPr="00FE4CBF">
                <w:rPr>
                  <w:rStyle w:val="Hyperlink"/>
                  <w:rFonts w:ascii="Arial" w:hAnsi="Arial" w:cs="Arial"/>
                  <w:sz w:val="20"/>
                  <w:szCs w:val="20"/>
                </w:rPr>
                <w:t>risk assessment for offsite work</w:t>
              </w:r>
            </w:hyperlink>
          </w:p>
        </w:tc>
      </w:tr>
      <w:tr w:rsidR="006F2DF8" w:rsidRPr="00FE4CBF" w14:paraId="73AE5D15" w14:textId="77777777" w:rsidTr="00FE4CBF">
        <w:tc>
          <w:tcPr>
            <w:tcW w:w="2440" w:type="dxa"/>
            <w:gridSpan w:val="2"/>
          </w:tcPr>
          <w:p w14:paraId="5EAD748D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 xml:space="preserve">Line Manager (name) </w:t>
            </w:r>
          </w:p>
        </w:tc>
        <w:tc>
          <w:tcPr>
            <w:tcW w:w="3792" w:type="dxa"/>
          </w:tcPr>
          <w:p w14:paraId="71D46A94" w14:textId="5A21D321" w:rsidR="006F2DF8" w:rsidRPr="00FE4CBF" w:rsidRDefault="006F2DF8" w:rsidP="006F2DF8">
            <w:pPr>
              <w:rPr>
                <w:rFonts w:ascii="Arial" w:hAnsi="Arial" w:cs="Arial"/>
              </w:rPr>
            </w:pPr>
          </w:p>
        </w:tc>
        <w:tc>
          <w:tcPr>
            <w:tcW w:w="838" w:type="dxa"/>
            <w:gridSpan w:val="2"/>
          </w:tcPr>
          <w:p w14:paraId="7D3D2C66" w14:textId="77777777" w:rsidR="006F2DF8" w:rsidRPr="00FE4CBF" w:rsidRDefault="006F2DF8" w:rsidP="006F2DF8">
            <w:pPr>
              <w:rPr>
                <w:rFonts w:ascii="Arial" w:hAnsi="Arial" w:cs="Arial"/>
                <w:sz w:val="20"/>
                <w:szCs w:val="20"/>
              </w:rPr>
            </w:pPr>
            <w:r w:rsidRPr="00FE4CB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706" w:type="dxa"/>
          </w:tcPr>
          <w:p w14:paraId="7D099537" w14:textId="44549DF9" w:rsidR="006F2DF8" w:rsidRPr="00FE4CBF" w:rsidRDefault="006F2DF8" w:rsidP="006F2DF8">
            <w:pPr>
              <w:rPr>
                <w:rFonts w:ascii="Arial" w:hAnsi="Arial" w:cs="Arial"/>
              </w:rPr>
            </w:pPr>
          </w:p>
        </w:tc>
      </w:tr>
    </w:tbl>
    <w:p w14:paraId="26BDBECB" w14:textId="3CBEE2E6" w:rsidR="003E340C" w:rsidRPr="00FE4CBF" w:rsidRDefault="003E340C" w:rsidP="009F2C10">
      <w:pPr>
        <w:spacing w:after="0" w:line="240" w:lineRule="auto"/>
        <w:rPr>
          <w:rFonts w:ascii="Arial" w:hAnsi="Arial" w:cs="Arial"/>
        </w:rPr>
      </w:pPr>
    </w:p>
    <w:p w14:paraId="3644AF68" w14:textId="4F7DFD1D" w:rsidR="005E0566" w:rsidRPr="00FE4CBF" w:rsidRDefault="00FE4CBF" w:rsidP="009F2C1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THREE - </w:t>
      </w:r>
      <w:r>
        <w:rPr>
          <w:rFonts w:ascii="Arial" w:hAnsi="Arial" w:cs="Arial"/>
          <w:b/>
          <w:bCs/>
        </w:rPr>
        <w:tab/>
      </w:r>
      <w:r w:rsidR="005E0566" w:rsidRPr="00FE4CBF">
        <w:rPr>
          <w:rFonts w:ascii="Arial" w:hAnsi="Arial" w:cs="Arial"/>
          <w:b/>
          <w:bCs/>
        </w:rPr>
        <w:t xml:space="preserve">Head of Department </w:t>
      </w:r>
      <w:r w:rsidR="009F2C10" w:rsidRPr="00FE4CBF">
        <w:rPr>
          <w:rFonts w:ascii="Arial" w:hAnsi="Arial" w:cs="Arial"/>
          <w:b/>
          <w:bCs/>
        </w:rPr>
        <w:t>A</w:t>
      </w:r>
      <w:r w:rsidR="005E0566" w:rsidRPr="00FE4CBF">
        <w:rPr>
          <w:rFonts w:ascii="Arial" w:hAnsi="Arial" w:cs="Arial"/>
          <w:b/>
          <w:bCs/>
        </w:rPr>
        <w:t xml:space="preserve">uthorisation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2441"/>
        <w:gridCol w:w="2067"/>
        <w:gridCol w:w="2828"/>
      </w:tblGrid>
      <w:tr w:rsidR="000D0F73" w:rsidRPr="00FE4CBF" w14:paraId="544265AB" w14:textId="77777777" w:rsidTr="00FE4CBF">
        <w:tc>
          <w:tcPr>
            <w:tcW w:w="9776" w:type="dxa"/>
            <w:gridSpan w:val="4"/>
          </w:tcPr>
          <w:p w14:paraId="1A0BCEA4" w14:textId="77777777" w:rsidR="000D0F73" w:rsidRPr="00FE4CBF" w:rsidRDefault="000D0F73" w:rsidP="009F2C1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>Please explain:</w:t>
            </w:r>
          </w:p>
          <w:p w14:paraId="52032824" w14:textId="77777777" w:rsidR="000D0F73" w:rsidRPr="00FE4CBF" w:rsidRDefault="000D0F73" w:rsidP="00F22D3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>Why you support this overseas work request</w:t>
            </w:r>
          </w:p>
          <w:p w14:paraId="5E27E09E" w14:textId="77777777" w:rsidR="000D0F73" w:rsidRPr="00FE4CBF" w:rsidRDefault="000D0F73" w:rsidP="00F22D3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>The exceptional circumstances that apply e.g.:</w:t>
            </w:r>
          </w:p>
          <w:p w14:paraId="3AE0EAAF" w14:textId="77777777" w:rsidR="000D0F73" w:rsidRPr="00FE4CBF" w:rsidRDefault="000D0F73" w:rsidP="00D842EE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Employee unable to return to the UK after holiday/business trip because of temporary travel restrictions </w:t>
            </w:r>
          </w:p>
          <w:p w14:paraId="61981AE2" w14:textId="77777777" w:rsidR="000D0F73" w:rsidRPr="00FE4CBF" w:rsidRDefault="000D0F73" w:rsidP="00D842EE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Employee unable to come to the UK to start work because of temporary travel restrictions </w:t>
            </w:r>
          </w:p>
          <w:p w14:paraId="234C2BBE" w14:textId="77777777" w:rsidR="000D0F73" w:rsidRPr="00FE4CBF" w:rsidRDefault="000D0F73" w:rsidP="00D842EE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>Employee seconded to a partner organisation overseas</w:t>
            </w:r>
          </w:p>
          <w:p w14:paraId="3C36D11F" w14:textId="77777777" w:rsidR="000D0F73" w:rsidRPr="00FE4CBF" w:rsidRDefault="000D0F73" w:rsidP="00D842EE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>Employee recruited locally to work overseas</w:t>
            </w:r>
          </w:p>
          <w:p w14:paraId="587A1511" w14:textId="77777777" w:rsidR="000D0F73" w:rsidRPr="00FE4CBF" w:rsidRDefault="000D0F73" w:rsidP="006C4A9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4CBF">
              <w:rPr>
                <w:rFonts w:ascii="Arial" w:hAnsi="Arial" w:cs="Arial"/>
                <w:i/>
                <w:iCs/>
                <w:sz w:val="20"/>
                <w:szCs w:val="20"/>
              </w:rPr>
              <w:t>Why it is business critical for the employee to undertake work overseas</w:t>
            </w:r>
          </w:p>
          <w:p w14:paraId="575BC0BC" w14:textId="77777777" w:rsidR="006C4A9E" w:rsidRPr="00FE4CBF" w:rsidRDefault="006C4A9E" w:rsidP="006C4A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2FA8626" w14:textId="77777777" w:rsidR="006C4A9E" w:rsidRPr="00FE4CBF" w:rsidRDefault="006C4A9E" w:rsidP="006C4A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3E965DD" w14:textId="77777777" w:rsidR="006C4A9E" w:rsidRPr="00FE4CBF" w:rsidRDefault="006C4A9E" w:rsidP="006C4A9E">
            <w:pPr>
              <w:rPr>
                <w:rFonts w:ascii="Arial" w:hAnsi="Arial" w:cs="Arial"/>
              </w:rPr>
            </w:pPr>
          </w:p>
          <w:p w14:paraId="143EC92C" w14:textId="77777777" w:rsidR="006C4A9E" w:rsidRPr="00FE4CBF" w:rsidRDefault="006C4A9E" w:rsidP="006C4A9E">
            <w:pPr>
              <w:rPr>
                <w:rFonts w:ascii="Arial" w:hAnsi="Arial" w:cs="Arial"/>
              </w:rPr>
            </w:pPr>
          </w:p>
          <w:p w14:paraId="042499DB" w14:textId="77777777" w:rsidR="006C4A9E" w:rsidRPr="00FE4CBF" w:rsidRDefault="006C4A9E" w:rsidP="006C4A9E">
            <w:pPr>
              <w:rPr>
                <w:rFonts w:ascii="Arial" w:hAnsi="Arial" w:cs="Arial"/>
              </w:rPr>
            </w:pPr>
          </w:p>
          <w:p w14:paraId="276E6F4F" w14:textId="77777777" w:rsidR="006C4A9E" w:rsidRPr="00FE4CBF" w:rsidRDefault="006C4A9E" w:rsidP="006C4A9E">
            <w:pPr>
              <w:rPr>
                <w:rFonts w:ascii="Arial" w:hAnsi="Arial" w:cs="Arial"/>
              </w:rPr>
            </w:pPr>
          </w:p>
          <w:p w14:paraId="678648FB" w14:textId="77777777" w:rsidR="006C4A9E" w:rsidRPr="00FE4CBF" w:rsidRDefault="006C4A9E" w:rsidP="006C4A9E">
            <w:pPr>
              <w:rPr>
                <w:rFonts w:ascii="Arial" w:hAnsi="Arial" w:cs="Arial"/>
              </w:rPr>
            </w:pPr>
          </w:p>
          <w:p w14:paraId="217A8EA0" w14:textId="77777777" w:rsidR="006C4A9E" w:rsidRPr="00FE4CBF" w:rsidRDefault="006C4A9E" w:rsidP="006C4A9E">
            <w:pPr>
              <w:rPr>
                <w:rFonts w:ascii="Arial" w:hAnsi="Arial" w:cs="Arial"/>
              </w:rPr>
            </w:pPr>
          </w:p>
          <w:p w14:paraId="20A42C11" w14:textId="77777777" w:rsidR="006C4A9E" w:rsidRPr="00FE4CBF" w:rsidRDefault="006C4A9E" w:rsidP="006C4A9E">
            <w:pPr>
              <w:rPr>
                <w:rFonts w:ascii="Arial" w:hAnsi="Arial" w:cs="Arial"/>
              </w:rPr>
            </w:pPr>
          </w:p>
          <w:p w14:paraId="7D5C2D4A" w14:textId="75BE4D30" w:rsidR="006C4A9E" w:rsidRPr="00FE4CBF" w:rsidRDefault="006C4A9E" w:rsidP="006C4A9E">
            <w:pPr>
              <w:rPr>
                <w:rFonts w:ascii="Arial" w:hAnsi="Arial" w:cs="Arial"/>
              </w:rPr>
            </w:pPr>
          </w:p>
        </w:tc>
      </w:tr>
      <w:tr w:rsidR="005E0566" w:rsidRPr="00FE4CBF" w14:paraId="6E3A48C8" w14:textId="77777777" w:rsidTr="00FE4CBF">
        <w:tc>
          <w:tcPr>
            <w:tcW w:w="9776" w:type="dxa"/>
            <w:gridSpan w:val="4"/>
          </w:tcPr>
          <w:p w14:paraId="184B7F12" w14:textId="16F94946" w:rsidR="00586AB0" w:rsidRPr="00FE4CBF" w:rsidRDefault="005E0566" w:rsidP="009F2C10">
            <w:pPr>
              <w:rPr>
                <w:rFonts w:ascii="Arial" w:hAnsi="Arial" w:cs="Arial"/>
                <w:sz w:val="18"/>
                <w:szCs w:val="18"/>
              </w:rPr>
            </w:pPr>
            <w:r w:rsidRPr="00FE4CBF">
              <w:rPr>
                <w:rFonts w:ascii="Arial" w:hAnsi="Arial" w:cs="Arial"/>
                <w:sz w:val="18"/>
                <w:szCs w:val="18"/>
              </w:rPr>
              <w:t>I confirm that</w:t>
            </w:r>
            <w:r w:rsidR="00CA10DD" w:rsidRPr="00FE4CBF">
              <w:rPr>
                <w:rFonts w:ascii="Arial" w:hAnsi="Arial" w:cs="Arial"/>
                <w:sz w:val="18"/>
                <w:szCs w:val="18"/>
              </w:rPr>
              <w:t>:</w:t>
            </w:r>
            <w:r w:rsidRPr="00FE4C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C7EB8C" w14:textId="0368385A" w:rsidR="00544D0B" w:rsidRPr="00FE4CBF" w:rsidRDefault="00BC0FFD" w:rsidP="0045731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606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BF" w:rsidRPr="00FE4C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44D0B" w:rsidRPr="00FE4CBF">
              <w:rPr>
                <w:rFonts w:ascii="Arial" w:hAnsi="Arial" w:cs="Arial"/>
                <w:sz w:val="18"/>
                <w:szCs w:val="18"/>
              </w:rPr>
              <w:t xml:space="preserve">I have reviewed the College’s </w:t>
            </w:r>
            <w:hyperlink r:id="rId14" w:history="1">
              <w:r w:rsidR="00544D0B" w:rsidRPr="00FE4CBF">
                <w:rPr>
                  <w:rStyle w:val="Hyperlink"/>
                  <w:rFonts w:ascii="Arial" w:hAnsi="Arial" w:cs="Arial"/>
                  <w:sz w:val="18"/>
                  <w:szCs w:val="18"/>
                </w:rPr>
                <w:t>Overseas working guidance</w:t>
              </w:r>
            </w:hyperlink>
          </w:p>
          <w:p w14:paraId="4B517EED" w14:textId="262B82C9" w:rsidR="00586AB0" w:rsidRPr="00FE4CBF" w:rsidRDefault="00BC0FFD" w:rsidP="0045731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19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BF" w:rsidRPr="00FE4C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86AB0" w:rsidRPr="00FE4CBF">
              <w:rPr>
                <w:rFonts w:ascii="Arial" w:hAnsi="Arial" w:cs="Arial"/>
                <w:sz w:val="18"/>
                <w:szCs w:val="18"/>
              </w:rPr>
              <w:t>I have review</w:t>
            </w:r>
            <w:r w:rsidR="00E9751D" w:rsidRPr="00FE4CBF">
              <w:rPr>
                <w:rFonts w:ascii="Arial" w:hAnsi="Arial" w:cs="Arial"/>
                <w:sz w:val="18"/>
                <w:szCs w:val="18"/>
              </w:rPr>
              <w:t xml:space="preserve">ed the completed </w:t>
            </w:r>
            <w:r w:rsidR="00586AB0" w:rsidRPr="00FE4CBF">
              <w:rPr>
                <w:rFonts w:ascii="Arial" w:hAnsi="Arial" w:cs="Arial"/>
                <w:sz w:val="18"/>
                <w:szCs w:val="18"/>
              </w:rPr>
              <w:t xml:space="preserve">Safety </w:t>
            </w:r>
            <w:hyperlink r:id="rId15" w:history="1">
              <w:r w:rsidR="00586AB0" w:rsidRPr="00FE4CBF">
                <w:rPr>
                  <w:rStyle w:val="Hyperlink"/>
                  <w:rFonts w:ascii="Arial" w:hAnsi="Arial" w:cs="Arial"/>
                  <w:sz w:val="18"/>
                  <w:szCs w:val="18"/>
                </w:rPr>
                <w:t>risk assessment for offsite work</w:t>
              </w:r>
            </w:hyperlink>
          </w:p>
          <w:p w14:paraId="3213566B" w14:textId="7FC14EB9" w:rsidR="007577EC" w:rsidRPr="00FE4CBF" w:rsidRDefault="00BC0FFD" w:rsidP="0045731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580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BF" w:rsidRPr="00FE4C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61618" w:rsidRPr="00FE4CBF">
              <w:rPr>
                <w:rFonts w:ascii="Arial" w:hAnsi="Arial" w:cs="Arial"/>
                <w:sz w:val="18"/>
                <w:szCs w:val="18"/>
              </w:rPr>
              <w:t>T</w:t>
            </w:r>
            <w:r w:rsidR="005E0566" w:rsidRPr="00FE4CBF">
              <w:rPr>
                <w:rFonts w:ascii="Arial" w:hAnsi="Arial" w:cs="Arial"/>
                <w:sz w:val="18"/>
                <w:szCs w:val="18"/>
              </w:rPr>
              <w:t xml:space="preserve">he employee and department accept any excess liabilities and agree to meet any additional costs that may arise from this engagement and any associated professional analysis. </w:t>
            </w:r>
          </w:p>
          <w:p w14:paraId="42310930" w14:textId="1EFEA891" w:rsidR="008771C6" w:rsidRPr="00FE4CBF" w:rsidRDefault="008771C6" w:rsidP="007577EC">
            <w:pPr>
              <w:pStyle w:val="ListParagraph"/>
              <w:ind w:left="360"/>
              <w:rPr>
                <w:rFonts w:ascii="Arial" w:hAnsi="Arial" w:cs="Arial"/>
              </w:rPr>
            </w:pPr>
            <w:r w:rsidRPr="00FE4CBF">
              <w:rPr>
                <w:rFonts w:ascii="Arial" w:eastAsia="Times New Roman" w:hAnsi="Arial" w:cs="Arial"/>
                <w:i/>
                <w:iCs/>
                <w:color w:val="161515"/>
                <w:sz w:val="18"/>
                <w:szCs w:val="18"/>
                <w:lang w:eastAsia="en-GB"/>
              </w:rPr>
              <w:t xml:space="preserve">Please note that it is </w:t>
            </w:r>
            <w:r w:rsidR="00457310" w:rsidRPr="00FE4CBF">
              <w:rPr>
                <w:rFonts w:ascii="Arial" w:eastAsia="Times New Roman" w:hAnsi="Arial" w:cs="Arial"/>
                <w:i/>
                <w:iCs/>
                <w:color w:val="161515"/>
                <w:sz w:val="18"/>
                <w:szCs w:val="18"/>
                <w:lang w:eastAsia="en-GB"/>
              </w:rPr>
              <w:t>often not</w:t>
            </w:r>
            <w:r w:rsidRPr="00FE4CBF">
              <w:rPr>
                <w:rFonts w:ascii="Arial" w:eastAsia="Times New Roman" w:hAnsi="Arial" w:cs="Arial"/>
                <w:i/>
                <w:iCs/>
                <w:color w:val="161515"/>
                <w:sz w:val="18"/>
                <w:szCs w:val="18"/>
                <w:lang w:eastAsia="en-GB"/>
              </w:rPr>
              <w:t xml:space="preserve"> feasible to provide an </w:t>
            </w:r>
            <w:r w:rsidR="00457310" w:rsidRPr="00FE4CBF">
              <w:rPr>
                <w:rFonts w:ascii="Arial" w:eastAsia="Times New Roman" w:hAnsi="Arial" w:cs="Arial"/>
                <w:i/>
                <w:iCs/>
                <w:color w:val="161515"/>
                <w:sz w:val="18"/>
                <w:szCs w:val="18"/>
                <w:lang w:eastAsia="en-GB"/>
              </w:rPr>
              <w:t xml:space="preserve">initial </w:t>
            </w:r>
            <w:r w:rsidRPr="00FE4CBF">
              <w:rPr>
                <w:rFonts w:ascii="Arial" w:eastAsia="Times New Roman" w:hAnsi="Arial" w:cs="Arial"/>
                <w:i/>
                <w:iCs/>
                <w:color w:val="161515"/>
                <w:sz w:val="18"/>
                <w:szCs w:val="18"/>
                <w:lang w:eastAsia="en-GB"/>
              </w:rPr>
              <w:t>indication of the potential costs that may arise.</w:t>
            </w:r>
          </w:p>
        </w:tc>
      </w:tr>
      <w:tr w:rsidR="0050728B" w:rsidRPr="00FE4CBF" w14:paraId="2F159D5D" w14:textId="77777777" w:rsidTr="00FE4CBF">
        <w:trPr>
          <w:trHeight w:val="874"/>
        </w:trPr>
        <w:tc>
          <w:tcPr>
            <w:tcW w:w="2440" w:type="dxa"/>
          </w:tcPr>
          <w:p w14:paraId="7FCCA54F" w14:textId="77777777" w:rsidR="0050728B" w:rsidRPr="00FE4CBF" w:rsidRDefault="0050728B" w:rsidP="009F2C10">
            <w:p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Head of Department (name) </w:t>
            </w:r>
          </w:p>
        </w:tc>
        <w:tc>
          <w:tcPr>
            <w:tcW w:w="2441" w:type="dxa"/>
          </w:tcPr>
          <w:p w14:paraId="19B4BEF4" w14:textId="3E773F85" w:rsidR="0050728B" w:rsidRPr="00FE4CBF" w:rsidRDefault="0050728B" w:rsidP="009F2C10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6E389CA5" w14:textId="77777777" w:rsidR="0050728B" w:rsidRPr="00FE4CBF" w:rsidRDefault="0050728B" w:rsidP="009F2C10">
            <w:p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Date</w:t>
            </w:r>
          </w:p>
        </w:tc>
        <w:tc>
          <w:tcPr>
            <w:tcW w:w="2828" w:type="dxa"/>
          </w:tcPr>
          <w:p w14:paraId="460E5668" w14:textId="1BC4F6B1" w:rsidR="0050728B" w:rsidRPr="00FE4CBF" w:rsidRDefault="0050728B" w:rsidP="009F2C10">
            <w:pPr>
              <w:rPr>
                <w:rFonts w:ascii="Arial" w:hAnsi="Arial" w:cs="Arial"/>
              </w:rPr>
            </w:pPr>
          </w:p>
        </w:tc>
      </w:tr>
    </w:tbl>
    <w:p w14:paraId="0E3C2055" w14:textId="20F5AD7F" w:rsidR="006C4A9E" w:rsidRPr="00FE4CBF" w:rsidRDefault="006C4A9E" w:rsidP="009F2C10">
      <w:pPr>
        <w:spacing w:after="0" w:line="240" w:lineRule="auto"/>
        <w:rPr>
          <w:rFonts w:ascii="Arial" w:hAnsi="Arial" w:cs="Arial"/>
        </w:rPr>
      </w:pPr>
    </w:p>
    <w:p w14:paraId="0C0D9344" w14:textId="77777777" w:rsidR="006C4A9E" w:rsidRPr="00FE4CBF" w:rsidRDefault="006C4A9E">
      <w:pPr>
        <w:rPr>
          <w:rFonts w:ascii="Arial" w:hAnsi="Arial" w:cs="Arial"/>
        </w:rPr>
      </w:pPr>
      <w:r w:rsidRPr="00FE4CBF">
        <w:rPr>
          <w:rFonts w:ascii="Arial" w:hAnsi="Arial" w:cs="Arial"/>
        </w:rPr>
        <w:br w:type="page"/>
      </w:r>
    </w:p>
    <w:p w14:paraId="36A66308" w14:textId="31263613" w:rsidR="00CB4274" w:rsidRPr="00FE4CBF" w:rsidRDefault="007577EC" w:rsidP="009F2C10">
      <w:pPr>
        <w:spacing w:after="0" w:line="240" w:lineRule="auto"/>
        <w:rPr>
          <w:rFonts w:ascii="Arial" w:hAnsi="Arial" w:cs="Arial"/>
          <w:b/>
          <w:bCs/>
        </w:rPr>
      </w:pPr>
      <w:r w:rsidRPr="00FE4CBF">
        <w:rPr>
          <w:rFonts w:ascii="Arial" w:hAnsi="Arial" w:cs="Arial"/>
          <w:b/>
          <w:bCs/>
        </w:rPr>
        <w:lastRenderedPageBreak/>
        <w:t>For HR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4718"/>
      </w:tblGrid>
      <w:tr w:rsidR="00DC6948" w:rsidRPr="00FE4CBF" w14:paraId="507702AC" w14:textId="61B9C0BB" w:rsidTr="00FE4CBF">
        <w:tc>
          <w:tcPr>
            <w:tcW w:w="5058" w:type="dxa"/>
          </w:tcPr>
          <w:p w14:paraId="4DE5204F" w14:textId="3E73A5A9" w:rsidR="00CD354D" w:rsidRPr="00FE4CBF" w:rsidRDefault="00DC6948" w:rsidP="009F2C10">
            <w:p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Payroll/Tax </w:t>
            </w:r>
            <w:r w:rsidR="00CD354D" w:rsidRPr="00FE4CBF">
              <w:rPr>
                <w:rFonts w:ascii="Arial" w:hAnsi="Arial" w:cs="Arial"/>
              </w:rPr>
              <w:t>risk assessment</w:t>
            </w:r>
            <w:r w:rsidR="00735732" w:rsidRPr="00FE4CBF">
              <w:rPr>
                <w:rFonts w:ascii="Arial" w:hAnsi="Arial" w:cs="Arial"/>
              </w:rPr>
              <w:t xml:space="preserve"> including</w:t>
            </w:r>
            <w:r w:rsidR="0076108D" w:rsidRPr="00FE4CBF">
              <w:rPr>
                <w:rFonts w:ascii="Arial" w:hAnsi="Arial" w:cs="Arial"/>
              </w:rPr>
              <w:t>:</w:t>
            </w:r>
            <w:r w:rsidR="00CD354D" w:rsidRPr="00FE4CBF">
              <w:rPr>
                <w:rFonts w:ascii="Arial" w:hAnsi="Arial" w:cs="Arial"/>
              </w:rPr>
              <w:t xml:space="preserve"> </w:t>
            </w:r>
          </w:p>
          <w:p w14:paraId="5C55DB01" w14:textId="1611709D" w:rsidR="00CD354D" w:rsidRPr="00FE4CBF" w:rsidRDefault="00CD354D" w:rsidP="007577E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Corporate PE </w:t>
            </w:r>
            <w:r w:rsidR="0076108D" w:rsidRPr="00FE4CBF">
              <w:rPr>
                <w:rFonts w:ascii="Arial" w:hAnsi="Arial" w:cs="Arial"/>
              </w:rPr>
              <w:t>position</w:t>
            </w:r>
          </w:p>
          <w:p w14:paraId="64BF9F16" w14:textId="46A32B67" w:rsidR="00CD354D" w:rsidRPr="00FE4CBF" w:rsidRDefault="00CD354D" w:rsidP="007577E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Income Tax</w:t>
            </w:r>
          </w:p>
          <w:p w14:paraId="2646F426" w14:textId="5D7402FA" w:rsidR="00CD354D" w:rsidRPr="00FE4CBF" w:rsidRDefault="00CD354D" w:rsidP="007577E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Social Security</w:t>
            </w:r>
          </w:p>
          <w:p w14:paraId="74F75B50" w14:textId="140E5F9B" w:rsidR="00DC6948" w:rsidRPr="00FE4CBF" w:rsidRDefault="0076108D" w:rsidP="009F2C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Payroll Withholding</w:t>
            </w:r>
          </w:p>
        </w:tc>
        <w:tc>
          <w:tcPr>
            <w:tcW w:w="4718" w:type="dxa"/>
          </w:tcPr>
          <w:p w14:paraId="2E23BCEC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3EE55021" w14:textId="2C136E4C" w:rsidTr="00FE4CBF">
        <w:tc>
          <w:tcPr>
            <w:tcW w:w="5058" w:type="dxa"/>
          </w:tcPr>
          <w:p w14:paraId="69D4C3D1" w14:textId="5504B8BE" w:rsidR="00DC6948" w:rsidRPr="00FE4CBF" w:rsidRDefault="00DC6948" w:rsidP="009F2C10">
            <w:p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Immigration &amp; Compliance </w:t>
            </w:r>
            <w:r w:rsidR="0076108D" w:rsidRPr="00FE4CBF">
              <w:rPr>
                <w:rFonts w:ascii="Arial" w:hAnsi="Arial" w:cs="Arial"/>
              </w:rPr>
              <w:t>risk assessment</w:t>
            </w:r>
            <w:r w:rsidR="00735732" w:rsidRPr="00FE4CBF">
              <w:rPr>
                <w:rFonts w:ascii="Arial" w:hAnsi="Arial" w:cs="Arial"/>
              </w:rPr>
              <w:t xml:space="preserve"> including</w:t>
            </w:r>
            <w:r w:rsidR="0076108D" w:rsidRPr="00FE4CBF">
              <w:rPr>
                <w:rFonts w:ascii="Arial" w:hAnsi="Arial" w:cs="Arial"/>
              </w:rPr>
              <w:t>:</w:t>
            </w:r>
          </w:p>
          <w:p w14:paraId="6F0843DF" w14:textId="77777777" w:rsidR="0076108D" w:rsidRPr="00FE4CBF" w:rsidRDefault="00107282" w:rsidP="00161C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UK immigration status </w:t>
            </w:r>
          </w:p>
          <w:p w14:paraId="27540110" w14:textId="77777777" w:rsidR="00735732" w:rsidRPr="00FE4CBF" w:rsidRDefault="00735732" w:rsidP="00161C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Overseas immigration status</w:t>
            </w:r>
          </w:p>
          <w:p w14:paraId="00AE6F02" w14:textId="1338EE6F" w:rsidR="00D70FF9" w:rsidRPr="00FE4CBF" w:rsidRDefault="00D70FF9" w:rsidP="00161C6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Travel restrictions</w:t>
            </w:r>
          </w:p>
        </w:tc>
        <w:tc>
          <w:tcPr>
            <w:tcW w:w="4718" w:type="dxa"/>
          </w:tcPr>
          <w:p w14:paraId="007B14CF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74D55AA5" w14:textId="0CD9E959" w:rsidTr="00FE4CBF">
        <w:tc>
          <w:tcPr>
            <w:tcW w:w="5058" w:type="dxa"/>
          </w:tcPr>
          <w:p w14:paraId="436BB546" w14:textId="22E5CF8F" w:rsidR="00DC6948" w:rsidRPr="00FE4CBF" w:rsidRDefault="00DC6948" w:rsidP="009F2C10">
            <w:p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HR </w:t>
            </w:r>
            <w:r w:rsidR="0076108D" w:rsidRPr="00FE4CBF">
              <w:rPr>
                <w:rFonts w:ascii="Arial" w:hAnsi="Arial" w:cs="Arial"/>
              </w:rPr>
              <w:t>risk assessment</w:t>
            </w:r>
            <w:r w:rsidR="00735732" w:rsidRPr="00FE4CBF">
              <w:rPr>
                <w:rFonts w:ascii="Arial" w:hAnsi="Arial" w:cs="Arial"/>
              </w:rPr>
              <w:t xml:space="preserve"> including</w:t>
            </w:r>
            <w:r w:rsidR="0076108D" w:rsidRPr="00FE4CBF">
              <w:rPr>
                <w:rFonts w:ascii="Arial" w:hAnsi="Arial" w:cs="Arial"/>
              </w:rPr>
              <w:t>:</w:t>
            </w:r>
          </w:p>
          <w:p w14:paraId="51C0328B" w14:textId="5059EEBC" w:rsidR="0076108D" w:rsidRPr="00FE4CBF" w:rsidRDefault="0076108D" w:rsidP="007577E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Employment Law</w:t>
            </w:r>
            <w:r w:rsidR="00331CB1" w:rsidRPr="00FE4CBF">
              <w:rPr>
                <w:rFonts w:ascii="Arial" w:hAnsi="Arial" w:cs="Arial"/>
              </w:rPr>
              <w:t xml:space="preserve"> </w:t>
            </w:r>
          </w:p>
          <w:p w14:paraId="65247CD6" w14:textId="1C960E8C" w:rsidR="0076108D" w:rsidRPr="00FE4CBF" w:rsidRDefault="0076108D" w:rsidP="007577E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Pension</w:t>
            </w:r>
          </w:p>
          <w:p w14:paraId="7E3FE8DD" w14:textId="21DC722F" w:rsidR="004C66F7" w:rsidRPr="00FE4CBF" w:rsidRDefault="00331CB1" w:rsidP="009F2C1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Contractual </w:t>
            </w:r>
            <w:r w:rsidR="00D27041" w:rsidRPr="00FE4CBF">
              <w:rPr>
                <w:rFonts w:ascii="Arial" w:hAnsi="Arial" w:cs="Arial"/>
              </w:rPr>
              <w:t>i</w:t>
            </w:r>
            <w:r w:rsidRPr="00FE4CBF">
              <w:rPr>
                <w:rFonts w:ascii="Arial" w:hAnsi="Arial" w:cs="Arial"/>
              </w:rPr>
              <w:t>mplications</w:t>
            </w:r>
          </w:p>
        </w:tc>
        <w:tc>
          <w:tcPr>
            <w:tcW w:w="4718" w:type="dxa"/>
          </w:tcPr>
          <w:p w14:paraId="1ED9ABE4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76DCD33C" w14:textId="1FA3FD6B" w:rsidTr="00FE4CBF">
        <w:tc>
          <w:tcPr>
            <w:tcW w:w="5058" w:type="dxa"/>
          </w:tcPr>
          <w:p w14:paraId="2FC23416" w14:textId="43ADA672" w:rsidR="008F262C" w:rsidRPr="00FE4CBF" w:rsidRDefault="00DC6948" w:rsidP="00F34832">
            <w:p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Approved/Conditions of Approval</w:t>
            </w:r>
            <w:r w:rsidR="00364819" w:rsidRPr="00FE4CBF">
              <w:rPr>
                <w:rFonts w:ascii="Arial" w:hAnsi="Arial" w:cs="Arial"/>
              </w:rPr>
              <w:t xml:space="preserve"> including:</w:t>
            </w:r>
          </w:p>
          <w:p w14:paraId="77D7305D" w14:textId="451B22BD" w:rsidR="00364819" w:rsidRPr="00FE4CBF" w:rsidRDefault="00CD65AC" w:rsidP="007665B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Start date subject to evidence of UK visa application</w:t>
            </w:r>
          </w:p>
          <w:p w14:paraId="3D1098C8" w14:textId="0FB05A15" w:rsidR="00CD65AC" w:rsidRPr="00FE4CBF" w:rsidRDefault="0049530C" w:rsidP="007665B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D</w:t>
            </w:r>
            <w:r w:rsidR="00E20E7F" w:rsidRPr="00FE4CBF">
              <w:rPr>
                <w:rFonts w:ascii="Arial" w:hAnsi="Arial" w:cs="Arial"/>
              </w:rPr>
              <w:t>uration permitted</w:t>
            </w:r>
          </w:p>
          <w:p w14:paraId="7B7C7FDD" w14:textId="4EA8DF46" w:rsidR="00BB7DE8" w:rsidRPr="00FE4CBF" w:rsidRDefault="00BB7DE8" w:rsidP="007665B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Review date</w:t>
            </w:r>
          </w:p>
          <w:p w14:paraId="38036F97" w14:textId="36701B34" w:rsidR="0050728B" w:rsidRPr="00FE4CBF" w:rsidRDefault="00BB7DE8" w:rsidP="00F3483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Requirement for individual to make best endeavours to locate to UK </w:t>
            </w:r>
            <w:r w:rsidR="007665BE" w:rsidRPr="00FE4CBF">
              <w:rPr>
                <w:rFonts w:ascii="Arial" w:hAnsi="Arial" w:cs="Arial"/>
              </w:rPr>
              <w:t>asap</w:t>
            </w:r>
          </w:p>
        </w:tc>
        <w:tc>
          <w:tcPr>
            <w:tcW w:w="4718" w:type="dxa"/>
          </w:tcPr>
          <w:p w14:paraId="713DBAD0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DC6948" w:rsidRPr="00FE4CBF" w14:paraId="7F37138A" w14:textId="6834A3F3" w:rsidTr="00FE4CBF">
        <w:tc>
          <w:tcPr>
            <w:tcW w:w="5058" w:type="dxa"/>
          </w:tcPr>
          <w:p w14:paraId="018C6060" w14:textId="77777777" w:rsidR="008F262C" w:rsidRPr="00FE4CBF" w:rsidRDefault="00DC6948" w:rsidP="00F34832">
            <w:p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 xml:space="preserve">Not Approved/Reasons </w:t>
            </w:r>
          </w:p>
          <w:p w14:paraId="10A0ADC5" w14:textId="48550ACE" w:rsidR="0050728B" w:rsidRPr="00FE4CBF" w:rsidRDefault="0050728B" w:rsidP="00F34832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</w:tcPr>
          <w:p w14:paraId="4682968A" w14:textId="77777777" w:rsidR="00DC6948" w:rsidRPr="00FE4CBF" w:rsidRDefault="00DC6948" w:rsidP="009F2C10">
            <w:pPr>
              <w:rPr>
                <w:rFonts w:ascii="Arial" w:hAnsi="Arial" w:cs="Arial"/>
              </w:rPr>
            </w:pPr>
          </w:p>
        </w:tc>
      </w:tr>
      <w:tr w:rsidR="001E2DC4" w:rsidRPr="00FE4CBF" w14:paraId="23A03F3D" w14:textId="77777777" w:rsidTr="00FE4CBF">
        <w:tc>
          <w:tcPr>
            <w:tcW w:w="5058" w:type="dxa"/>
          </w:tcPr>
          <w:p w14:paraId="65248C40" w14:textId="6EC13DBF" w:rsidR="001E2DC4" w:rsidRPr="00FE4CBF" w:rsidRDefault="003349A0" w:rsidP="009F2C10">
            <w:pPr>
              <w:rPr>
                <w:rFonts w:ascii="Arial" w:hAnsi="Arial" w:cs="Arial"/>
              </w:rPr>
            </w:pPr>
            <w:r w:rsidRPr="00FE4CBF">
              <w:rPr>
                <w:rFonts w:ascii="Arial" w:hAnsi="Arial" w:cs="Arial"/>
              </w:rPr>
              <w:t>Date</w:t>
            </w:r>
          </w:p>
        </w:tc>
        <w:tc>
          <w:tcPr>
            <w:tcW w:w="4718" w:type="dxa"/>
          </w:tcPr>
          <w:p w14:paraId="462564FE" w14:textId="77777777" w:rsidR="001E2DC4" w:rsidRPr="00FE4CBF" w:rsidRDefault="001E2DC4" w:rsidP="009F2C10">
            <w:pPr>
              <w:rPr>
                <w:rFonts w:ascii="Arial" w:hAnsi="Arial" w:cs="Arial"/>
              </w:rPr>
            </w:pPr>
          </w:p>
        </w:tc>
      </w:tr>
    </w:tbl>
    <w:p w14:paraId="5C0FDA58" w14:textId="77777777" w:rsidR="0076108D" w:rsidRPr="009F2C10" w:rsidRDefault="0076108D" w:rsidP="009F2C10">
      <w:pPr>
        <w:spacing w:after="0" w:line="240" w:lineRule="auto"/>
      </w:pPr>
    </w:p>
    <w:sectPr w:rsidR="0076108D" w:rsidRPr="009F2C10" w:rsidSect="006463E7">
      <w:headerReference w:type="default" r:id="rId16"/>
      <w:headerReference w:type="first" r:id="rId17"/>
      <w:footerReference w:type="first" r:id="rId18"/>
      <w:pgSz w:w="11906" w:h="16838"/>
      <w:pgMar w:top="1440" w:right="991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7F52D" w14:textId="77777777" w:rsidR="00FE4CBF" w:rsidRDefault="00FE4CBF" w:rsidP="00FE4CBF">
      <w:pPr>
        <w:spacing w:after="0" w:line="240" w:lineRule="auto"/>
      </w:pPr>
      <w:r>
        <w:separator/>
      </w:r>
    </w:p>
  </w:endnote>
  <w:endnote w:type="continuationSeparator" w:id="0">
    <w:p w14:paraId="4DE48675" w14:textId="77777777" w:rsidR="00FE4CBF" w:rsidRDefault="00FE4CBF" w:rsidP="00FE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79963" w14:textId="1C159669" w:rsidR="006463E7" w:rsidRDefault="006463E7">
    <w:pPr>
      <w:pStyle w:val="Footer"/>
    </w:pPr>
    <w:r>
      <w:t>Form continues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73EC1" w14:textId="77777777" w:rsidR="00FE4CBF" w:rsidRDefault="00FE4CBF" w:rsidP="00FE4CBF">
      <w:pPr>
        <w:spacing w:after="0" w:line="240" w:lineRule="auto"/>
      </w:pPr>
      <w:r>
        <w:separator/>
      </w:r>
    </w:p>
  </w:footnote>
  <w:footnote w:type="continuationSeparator" w:id="0">
    <w:p w14:paraId="0707497D" w14:textId="77777777" w:rsidR="00FE4CBF" w:rsidRDefault="00FE4CBF" w:rsidP="00FE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3B2A5" w14:textId="6F5FA880" w:rsidR="00FE4CBF" w:rsidRDefault="00FE4CBF">
    <w:pPr>
      <w:pStyle w:val="Header"/>
    </w:pPr>
    <w:r>
      <w:rPr>
        <w:noProof/>
      </w:rPr>
      <w:drawing>
        <wp:inline distT="0" distB="0" distL="0" distR="0" wp14:anchorId="2AA47DFB" wp14:editId="767BDD76">
          <wp:extent cx="1447800" cy="522817"/>
          <wp:effectExtent l="0" t="0" r="0" b="0"/>
          <wp:docPr id="10" name="Picture 10" descr="The Imperial logo | Staff | Imperial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Imperial logo | Staff | Imperial College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82" cy="530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A7C38" w14:textId="4762A87A" w:rsidR="009318F4" w:rsidRDefault="009318F4">
    <w:pPr>
      <w:pStyle w:val="Header"/>
    </w:pPr>
    <w:r>
      <w:rPr>
        <w:noProof/>
      </w:rPr>
      <w:drawing>
        <wp:inline distT="0" distB="0" distL="0" distR="0" wp14:anchorId="2EE62E5B" wp14:editId="4A6A2A77">
          <wp:extent cx="1090246" cy="393700"/>
          <wp:effectExtent l="0" t="0" r="0" b="6350"/>
          <wp:docPr id="3" name="Picture 3" descr="The Imperial logo | Staff | Imperial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Imperial logo | Staff | Imperial College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114" cy="403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7FE6"/>
    <w:multiLevelType w:val="hybridMultilevel"/>
    <w:tmpl w:val="F2402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B6D4B"/>
    <w:multiLevelType w:val="hybridMultilevel"/>
    <w:tmpl w:val="38661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65229"/>
    <w:multiLevelType w:val="hybridMultilevel"/>
    <w:tmpl w:val="82FC5E48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873D2"/>
    <w:multiLevelType w:val="hybridMultilevel"/>
    <w:tmpl w:val="91AAC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D5FB9"/>
    <w:multiLevelType w:val="hybridMultilevel"/>
    <w:tmpl w:val="F0CC5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B32CF"/>
    <w:multiLevelType w:val="hybridMultilevel"/>
    <w:tmpl w:val="C1C2A308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F7275"/>
    <w:multiLevelType w:val="hybridMultilevel"/>
    <w:tmpl w:val="84064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35B8C"/>
    <w:multiLevelType w:val="hybridMultilevel"/>
    <w:tmpl w:val="934C6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E67EAD"/>
    <w:multiLevelType w:val="hybridMultilevel"/>
    <w:tmpl w:val="EA28BD4E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69B"/>
    <w:multiLevelType w:val="hybridMultilevel"/>
    <w:tmpl w:val="33F22A1C"/>
    <w:lvl w:ilvl="0" w:tplc="02549BE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D032C"/>
    <w:multiLevelType w:val="hybridMultilevel"/>
    <w:tmpl w:val="9C6A0A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922313"/>
    <w:multiLevelType w:val="hybridMultilevel"/>
    <w:tmpl w:val="AE9C4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F79FC"/>
    <w:multiLevelType w:val="hybridMultilevel"/>
    <w:tmpl w:val="14C67176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63149"/>
    <w:multiLevelType w:val="hybridMultilevel"/>
    <w:tmpl w:val="D494B36A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25439"/>
    <w:multiLevelType w:val="hybridMultilevel"/>
    <w:tmpl w:val="95C8B74A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36D7D"/>
    <w:multiLevelType w:val="hybridMultilevel"/>
    <w:tmpl w:val="6C80D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A82BB2"/>
    <w:multiLevelType w:val="hybridMultilevel"/>
    <w:tmpl w:val="4FD2BC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4043F"/>
    <w:multiLevelType w:val="hybridMultilevel"/>
    <w:tmpl w:val="281E8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455D7"/>
    <w:multiLevelType w:val="hybridMultilevel"/>
    <w:tmpl w:val="9D1CDDE0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B15555"/>
    <w:multiLevelType w:val="hybridMultilevel"/>
    <w:tmpl w:val="DB7CDB4A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1B56B4"/>
    <w:multiLevelType w:val="hybridMultilevel"/>
    <w:tmpl w:val="1CE87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C72D45"/>
    <w:multiLevelType w:val="hybridMultilevel"/>
    <w:tmpl w:val="C80E753C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2CEC"/>
    <w:multiLevelType w:val="multilevel"/>
    <w:tmpl w:val="3FB2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976066"/>
    <w:multiLevelType w:val="hybridMultilevel"/>
    <w:tmpl w:val="C9E4AE56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D219B"/>
    <w:multiLevelType w:val="hybridMultilevel"/>
    <w:tmpl w:val="ED603116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9726B"/>
    <w:multiLevelType w:val="hybridMultilevel"/>
    <w:tmpl w:val="6F8E3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3B2C2E"/>
    <w:multiLevelType w:val="hybridMultilevel"/>
    <w:tmpl w:val="6E32F290"/>
    <w:lvl w:ilvl="0" w:tplc="C66495C6">
      <w:numFmt w:val="bullet"/>
      <w:lvlText w:val="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BF7126"/>
    <w:multiLevelType w:val="hybridMultilevel"/>
    <w:tmpl w:val="7E921CBE"/>
    <w:lvl w:ilvl="0" w:tplc="02549BE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BF7995"/>
    <w:multiLevelType w:val="hybridMultilevel"/>
    <w:tmpl w:val="4B2C4D74"/>
    <w:lvl w:ilvl="0" w:tplc="C66495C6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8"/>
  </w:num>
  <w:num w:numId="4">
    <w:abstractNumId w:val="27"/>
  </w:num>
  <w:num w:numId="5">
    <w:abstractNumId w:val="9"/>
  </w:num>
  <w:num w:numId="6">
    <w:abstractNumId w:val="10"/>
  </w:num>
  <w:num w:numId="7">
    <w:abstractNumId w:val="26"/>
  </w:num>
  <w:num w:numId="8">
    <w:abstractNumId w:val="21"/>
  </w:num>
  <w:num w:numId="9">
    <w:abstractNumId w:val="18"/>
  </w:num>
  <w:num w:numId="10">
    <w:abstractNumId w:val="19"/>
  </w:num>
  <w:num w:numId="11">
    <w:abstractNumId w:val="5"/>
  </w:num>
  <w:num w:numId="12">
    <w:abstractNumId w:val="11"/>
  </w:num>
  <w:num w:numId="13">
    <w:abstractNumId w:val="15"/>
  </w:num>
  <w:num w:numId="14">
    <w:abstractNumId w:val="4"/>
  </w:num>
  <w:num w:numId="15">
    <w:abstractNumId w:val="1"/>
  </w:num>
  <w:num w:numId="16">
    <w:abstractNumId w:val="16"/>
  </w:num>
  <w:num w:numId="17">
    <w:abstractNumId w:val="13"/>
  </w:num>
  <w:num w:numId="18">
    <w:abstractNumId w:val="23"/>
  </w:num>
  <w:num w:numId="19">
    <w:abstractNumId w:val="2"/>
  </w:num>
  <w:num w:numId="20">
    <w:abstractNumId w:val="14"/>
  </w:num>
  <w:num w:numId="21">
    <w:abstractNumId w:val="17"/>
  </w:num>
  <w:num w:numId="22">
    <w:abstractNumId w:val="12"/>
  </w:num>
  <w:num w:numId="23">
    <w:abstractNumId w:val="8"/>
  </w:num>
  <w:num w:numId="24">
    <w:abstractNumId w:val="0"/>
  </w:num>
  <w:num w:numId="25">
    <w:abstractNumId w:val="3"/>
  </w:num>
  <w:num w:numId="26">
    <w:abstractNumId w:val="7"/>
  </w:num>
  <w:num w:numId="27">
    <w:abstractNumId w:val="20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30"/>
    <w:rsid w:val="000039FE"/>
    <w:rsid w:val="00042322"/>
    <w:rsid w:val="0004313A"/>
    <w:rsid w:val="00053903"/>
    <w:rsid w:val="000551AB"/>
    <w:rsid w:val="000865FB"/>
    <w:rsid w:val="000877E4"/>
    <w:rsid w:val="0009020E"/>
    <w:rsid w:val="000B05E2"/>
    <w:rsid w:val="000D0F73"/>
    <w:rsid w:val="000E0BF2"/>
    <w:rsid w:val="000E2D98"/>
    <w:rsid w:val="000F2C06"/>
    <w:rsid w:val="00104C80"/>
    <w:rsid w:val="00107282"/>
    <w:rsid w:val="00125D26"/>
    <w:rsid w:val="00133E9A"/>
    <w:rsid w:val="00155213"/>
    <w:rsid w:val="00161C67"/>
    <w:rsid w:val="00194D3F"/>
    <w:rsid w:val="00197A22"/>
    <w:rsid w:val="001A07FE"/>
    <w:rsid w:val="001A287A"/>
    <w:rsid w:val="001B6E90"/>
    <w:rsid w:val="001C5047"/>
    <w:rsid w:val="001D0169"/>
    <w:rsid w:val="001E2DC4"/>
    <w:rsid w:val="001E3F2B"/>
    <w:rsid w:val="001F132F"/>
    <w:rsid w:val="001F483E"/>
    <w:rsid w:val="002113F2"/>
    <w:rsid w:val="0022237F"/>
    <w:rsid w:val="002238DB"/>
    <w:rsid w:val="0023787D"/>
    <w:rsid w:val="002438FD"/>
    <w:rsid w:val="00253B54"/>
    <w:rsid w:val="00267E58"/>
    <w:rsid w:val="00273B96"/>
    <w:rsid w:val="00290AB2"/>
    <w:rsid w:val="00292A4D"/>
    <w:rsid w:val="002E57E6"/>
    <w:rsid w:val="002F0A67"/>
    <w:rsid w:val="002F0B8C"/>
    <w:rsid w:val="00331CB1"/>
    <w:rsid w:val="003349A0"/>
    <w:rsid w:val="0036407B"/>
    <w:rsid w:val="00364819"/>
    <w:rsid w:val="003871C6"/>
    <w:rsid w:val="0039099A"/>
    <w:rsid w:val="003A5665"/>
    <w:rsid w:val="003B5E2C"/>
    <w:rsid w:val="003C74E5"/>
    <w:rsid w:val="003D3711"/>
    <w:rsid w:val="003E340C"/>
    <w:rsid w:val="00401209"/>
    <w:rsid w:val="0041555D"/>
    <w:rsid w:val="00423A17"/>
    <w:rsid w:val="00446761"/>
    <w:rsid w:val="00457310"/>
    <w:rsid w:val="004628C8"/>
    <w:rsid w:val="00471F9E"/>
    <w:rsid w:val="00480CD1"/>
    <w:rsid w:val="0048475C"/>
    <w:rsid w:val="0049530C"/>
    <w:rsid w:val="004A36E8"/>
    <w:rsid w:val="004A3E35"/>
    <w:rsid w:val="004B1F44"/>
    <w:rsid w:val="004B74D7"/>
    <w:rsid w:val="004C0495"/>
    <w:rsid w:val="004C66F7"/>
    <w:rsid w:val="004E47CF"/>
    <w:rsid w:val="004F0E0B"/>
    <w:rsid w:val="004F47DB"/>
    <w:rsid w:val="004F548A"/>
    <w:rsid w:val="004F67B2"/>
    <w:rsid w:val="004F7D4E"/>
    <w:rsid w:val="0050728B"/>
    <w:rsid w:val="0050782E"/>
    <w:rsid w:val="00520DFE"/>
    <w:rsid w:val="00544D0B"/>
    <w:rsid w:val="00553292"/>
    <w:rsid w:val="005567D8"/>
    <w:rsid w:val="00560975"/>
    <w:rsid w:val="00562F10"/>
    <w:rsid w:val="00586AB0"/>
    <w:rsid w:val="005B2230"/>
    <w:rsid w:val="005D0C33"/>
    <w:rsid w:val="005E0566"/>
    <w:rsid w:val="005E1E2F"/>
    <w:rsid w:val="005E35ED"/>
    <w:rsid w:val="005E5EC3"/>
    <w:rsid w:val="00643316"/>
    <w:rsid w:val="00643C63"/>
    <w:rsid w:val="006463E7"/>
    <w:rsid w:val="00650E21"/>
    <w:rsid w:val="006529C2"/>
    <w:rsid w:val="006574A1"/>
    <w:rsid w:val="00657BB6"/>
    <w:rsid w:val="00685A2D"/>
    <w:rsid w:val="006A0BB3"/>
    <w:rsid w:val="006A1F7E"/>
    <w:rsid w:val="006B56E6"/>
    <w:rsid w:val="006C3334"/>
    <w:rsid w:val="006C4A9E"/>
    <w:rsid w:val="006D2571"/>
    <w:rsid w:val="006F2DF8"/>
    <w:rsid w:val="006F3D2D"/>
    <w:rsid w:val="00712890"/>
    <w:rsid w:val="00726CEB"/>
    <w:rsid w:val="00733130"/>
    <w:rsid w:val="007343AC"/>
    <w:rsid w:val="00735732"/>
    <w:rsid w:val="007376E6"/>
    <w:rsid w:val="00740F24"/>
    <w:rsid w:val="007412C5"/>
    <w:rsid w:val="00747BC3"/>
    <w:rsid w:val="00754DB3"/>
    <w:rsid w:val="007577EC"/>
    <w:rsid w:val="0076108D"/>
    <w:rsid w:val="007665BE"/>
    <w:rsid w:val="00782E17"/>
    <w:rsid w:val="007953B9"/>
    <w:rsid w:val="007A4410"/>
    <w:rsid w:val="007A50E9"/>
    <w:rsid w:val="007D0EB6"/>
    <w:rsid w:val="007D7CC0"/>
    <w:rsid w:val="007E2313"/>
    <w:rsid w:val="007E5B1A"/>
    <w:rsid w:val="007F6353"/>
    <w:rsid w:val="0082726D"/>
    <w:rsid w:val="008277D4"/>
    <w:rsid w:val="008322F6"/>
    <w:rsid w:val="00835E12"/>
    <w:rsid w:val="00846AC3"/>
    <w:rsid w:val="00846DF4"/>
    <w:rsid w:val="008556F1"/>
    <w:rsid w:val="008771C6"/>
    <w:rsid w:val="00884118"/>
    <w:rsid w:val="008A5BD1"/>
    <w:rsid w:val="008D61AC"/>
    <w:rsid w:val="008D69AD"/>
    <w:rsid w:val="008F262C"/>
    <w:rsid w:val="008F28DD"/>
    <w:rsid w:val="008F6DA6"/>
    <w:rsid w:val="009010E7"/>
    <w:rsid w:val="00902483"/>
    <w:rsid w:val="00903726"/>
    <w:rsid w:val="00916FA3"/>
    <w:rsid w:val="00923E5A"/>
    <w:rsid w:val="009318F4"/>
    <w:rsid w:val="00934191"/>
    <w:rsid w:val="00941109"/>
    <w:rsid w:val="00945F82"/>
    <w:rsid w:val="009602CF"/>
    <w:rsid w:val="0096291F"/>
    <w:rsid w:val="009A1356"/>
    <w:rsid w:val="009A7432"/>
    <w:rsid w:val="009B2625"/>
    <w:rsid w:val="009B7A2C"/>
    <w:rsid w:val="009C052B"/>
    <w:rsid w:val="009F2C10"/>
    <w:rsid w:val="009F2F1C"/>
    <w:rsid w:val="009F5C52"/>
    <w:rsid w:val="00A011F2"/>
    <w:rsid w:val="00A03263"/>
    <w:rsid w:val="00A04A94"/>
    <w:rsid w:val="00A11C0E"/>
    <w:rsid w:val="00A573B0"/>
    <w:rsid w:val="00A61618"/>
    <w:rsid w:val="00A63CB2"/>
    <w:rsid w:val="00A64B5C"/>
    <w:rsid w:val="00A702C5"/>
    <w:rsid w:val="00A73ACA"/>
    <w:rsid w:val="00A73EFB"/>
    <w:rsid w:val="00A95147"/>
    <w:rsid w:val="00A955BD"/>
    <w:rsid w:val="00AA2AEB"/>
    <w:rsid w:val="00AC5D4E"/>
    <w:rsid w:val="00AE6B25"/>
    <w:rsid w:val="00AF0208"/>
    <w:rsid w:val="00AF4DBD"/>
    <w:rsid w:val="00B31ECC"/>
    <w:rsid w:val="00B379D4"/>
    <w:rsid w:val="00B56ABE"/>
    <w:rsid w:val="00BB7BAE"/>
    <w:rsid w:val="00BB7DE8"/>
    <w:rsid w:val="00BC0FFD"/>
    <w:rsid w:val="00BC2132"/>
    <w:rsid w:val="00BC5232"/>
    <w:rsid w:val="00BD1E27"/>
    <w:rsid w:val="00BD2AA9"/>
    <w:rsid w:val="00BD3DD2"/>
    <w:rsid w:val="00BE0637"/>
    <w:rsid w:val="00BF021E"/>
    <w:rsid w:val="00C10EAE"/>
    <w:rsid w:val="00C41682"/>
    <w:rsid w:val="00C5213F"/>
    <w:rsid w:val="00C93B97"/>
    <w:rsid w:val="00C95040"/>
    <w:rsid w:val="00C975ED"/>
    <w:rsid w:val="00CA10DD"/>
    <w:rsid w:val="00CB4274"/>
    <w:rsid w:val="00CD0833"/>
    <w:rsid w:val="00CD354D"/>
    <w:rsid w:val="00CD61A0"/>
    <w:rsid w:val="00CD65AC"/>
    <w:rsid w:val="00CE38C7"/>
    <w:rsid w:val="00D177D6"/>
    <w:rsid w:val="00D27041"/>
    <w:rsid w:val="00D31A8F"/>
    <w:rsid w:val="00D3650B"/>
    <w:rsid w:val="00D4577B"/>
    <w:rsid w:val="00D55369"/>
    <w:rsid w:val="00D62AA1"/>
    <w:rsid w:val="00D64305"/>
    <w:rsid w:val="00D70FF9"/>
    <w:rsid w:val="00D736B0"/>
    <w:rsid w:val="00D751FC"/>
    <w:rsid w:val="00D842EE"/>
    <w:rsid w:val="00D84508"/>
    <w:rsid w:val="00DC1CB5"/>
    <w:rsid w:val="00DC6948"/>
    <w:rsid w:val="00DD0F4D"/>
    <w:rsid w:val="00DD6148"/>
    <w:rsid w:val="00DF4C13"/>
    <w:rsid w:val="00DF4DA2"/>
    <w:rsid w:val="00DF51B1"/>
    <w:rsid w:val="00E20E7F"/>
    <w:rsid w:val="00E31A7E"/>
    <w:rsid w:val="00E4136F"/>
    <w:rsid w:val="00E460BA"/>
    <w:rsid w:val="00E468F5"/>
    <w:rsid w:val="00E62935"/>
    <w:rsid w:val="00E71868"/>
    <w:rsid w:val="00E840F9"/>
    <w:rsid w:val="00E9751D"/>
    <w:rsid w:val="00EA112E"/>
    <w:rsid w:val="00EA5A73"/>
    <w:rsid w:val="00EA6A35"/>
    <w:rsid w:val="00EC34CA"/>
    <w:rsid w:val="00ED0EAF"/>
    <w:rsid w:val="00F06147"/>
    <w:rsid w:val="00F06511"/>
    <w:rsid w:val="00F17287"/>
    <w:rsid w:val="00F22D36"/>
    <w:rsid w:val="00F2481D"/>
    <w:rsid w:val="00F34832"/>
    <w:rsid w:val="00F46BBC"/>
    <w:rsid w:val="00F54808"/>
    <w:rsid w:val="00F71241"/>
    <w:rsid w:val="00F81539"/>
    <w:rsid w:val="00F82E9D"/>
    <w:rsid w:val="00F83479"/>
    <w:rsid w:val="00F976FA"/>
    <w:rsid w:val="00FA365A"/>
    <w:rsid w:val="00FB2BDD"/>
    <w:rsid w:val="00FB6A77"/>
    <w:rsid w:val="00FC5194"/>
    <w:rsid w:val="00FD59F4"/>
    <w:rsid w:val="00FD78C1"/>
    <w:rsid w:val="00FE384E"/>
    <w:rsid w:val="00FE4CBF"/>
    <w:rsid w:val="00FF1714"/>
    <w:rsid w:val="00FF6DA0"/>
    <w:rsid w:val="0B376E47"/>
    <w:rsid w:val="0BD64E31"/>
    <w:rsid w:val="2F594B78"/>
    <w:rsid w:val="6F34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F7F3"/>
  <w15:chartTrackingRefBased/>
  <w15:docId w15:val="{C081792F-5234-48CA-8AAB-0116D1A0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2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22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6ekcibulssv0edq55g3yh">
    <w:name w:val="_6ekcibulssv0edq55g3yh"/>
    <w:basedOn w:val="DefaultParagraphFont"/>
    <w:rsid w:val="005B2230"/>
  </w:style>
  <w:style w:type="character" w:customStyle="1" w:styleId="suiteheader-formtitle">
    <w:name w:val="suiteheader-formtitle"/>
    <w:basedOn w:val="DefaultParagraphFont"/>
    <w:rsid w:val="005B2230"/>
  </w:style>
  <w:style w:type="character" w:customStyle="1" w:styleId="suiteheader-savingstatusdash">
    <w:name w:val="suiteheader-savingstatusdash"/>
    <w:basedOn w:val="DefaultParagraphFont"/>
    <w:rsid w:val="005B2230"/>
  </w:style>
  <w:style w:type="character" w:customStyle="1" w:styleId="suiteheader-savingstatus">
    <w:name w:val="suiteheader-savingstatus"/>
    <w:basedOn w:val="DefaultParagraphFont"/>
    <w:rsid w:val="005B2230"/>
  </w:style>
  <w:style w:type="character" w:customStyle="1" w:styleId="headbar-button-text">
    <w:name w:val="headbar-button-text"/>
    <w:basedOn w:val="DefaultParagraphFont"/>
    <w:rsid w:val="005B2230"/>
  </w:style>
  <w:style w:type="character" w:customStyle="1" w:styleId="ordinal-number">
    <w:name w:val="ordinal-number"/>
    <w:basedOn w:val="DefaultParagraphFont"/>
    <w:rsid w:val="005B2230"/>
  </w:style>
  <w:style w:type="character" w:customStyle="1" w:styleId="office-form-question-choice-text-span">
    <w:name w:val="office-form-question-choice-text-span"/>
    <w:basedOn w:val="DefaultParagraphFont"/>
    <w:rsid w:val="005B2230"/>
  </w:style>
  <w:style w:type="table" w:styleId="TableGrid">
    <w:name w:val="Table Grid"/>
    <w:basedOn w:val="TableNormal"/>
    <w:uiPriority w:val="39"/>
    <w:rsid w:val="003E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48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5B1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5B1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5B1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5B1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E5B1A"/>
    <w:pPr>
      <w:ind w:left="720"/>
      <w:contextualSpacing/>
    </w:pPr>
  </w:style>
  <w:style w:type="paragraph" w:customStyle="1" w:styleId="Default">
    <w:name w:val="Default"/>
    <w:rsid w:val="00CD35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3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3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5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31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468F5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4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BF"/>
  </w:style>
  <w:style w:type="paragraph" w:styleId="Footer">
    <w:name w:val="footer"/>
    <w:basedOn w:val="Normal"/>
    <w:link w:val="FooterChar"/>
    <w:uiPriority w:val="99"/>
    <w:unhideWhenUsed/>
    <w:rsid w:val="00FE4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BF"/>
  </w:style>
  <w:style w:type="character" w:styleId="FollowedHyperlink">
    <w:name w:val="FollowedHyperlink"/>
    <w:basedOn w:val="DefaultParagraphFont"/>
    <w:uiPriority w:val="99"/>
    <w:semiHidden/>
    <w:unhideWhenUsed/>
    <w:rsid w:val="00FE4C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15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1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93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1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7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9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1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8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7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6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1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0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5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BBBB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0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6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2D2D2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004B8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3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045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41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925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3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159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07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60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369685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34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86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86104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95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17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19235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28778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9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3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8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4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081161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153315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12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64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657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073229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2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23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2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36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2630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705853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91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86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116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6057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04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33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1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3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79663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901838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3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93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56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407055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54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7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18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498355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124522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1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21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54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832836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4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3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07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986909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77783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1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8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56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400551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02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1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07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68967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10981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0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9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7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189972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06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8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42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0814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938015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07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2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98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47761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1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254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7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8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89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18066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13157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46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354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2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07672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133302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9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8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232687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4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23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8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3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16087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126012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29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8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5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925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4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25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986750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89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91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82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02474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4077439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91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57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846616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24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59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33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6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561923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874500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71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51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97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802164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7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55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91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00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19594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447195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7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814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53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37054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9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66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33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560761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97671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47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02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58103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43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6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8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4817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3007992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76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17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63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21091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2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1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1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52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247701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9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70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8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438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07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603724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60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76265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9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26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1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97910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78893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7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70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1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648276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788811">
                                                                  <w:marLeft w:val="30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26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mperial.ac.uk/safety/safety-by-topic/off-site-workin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media/imperial-college/administration-and-support-services/hr/public/policies/overseas/Working-Overseas---Guidance-for-Managers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verseas-working-requests@imperial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mperial.ac.uk/safety/safety-by-topic/off-site-working/" TargetMode="External"/><Relationship Id="rId10" Type="http://schemas.openxmlformats.org/officeDocument/2006/relationships/hyperlink" Target="https://www.imperial.ac.uk/human-resources/procedures/overseas-workin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mperial.ac.uk/media/imperial-college/administration-and-support-services/hr/public/policies/overseas/Working-Overseas---Guidance-for-Manager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58FACFE74F43AC824E6EBB688B17" ma:contentTypeVersion="4" ma:contentTypeDescription="Create a new document." ma:contentTypeScope="" ma:versionID="2c95db41f42c23582f6e22543767e68d">
  <xsd:schema xmlns:xsd="http://www.w3.org/2001/XMLSchema" xmlns:xs="http://www.w3.org/2001/XMLSchema" xmlns:p="http://schemas.microsoft.com/office/2006/metadata/properties" xmlns:ns2="a4a9b00a-e89d-42c7-b844-65ff798d3b1d" targetNamespace="http://schemas.microsoft.com/office/2006/metadata/properties" ma:root="true" ma:fieldsID="6e78dbac2b1f432392014c1f11a03778" ns2:_="">
    <xsd:import namespace="a4a9b00a-e89d-42c7-b844-65ff798d3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b00a-e89d-42c7-b844-65ff798d3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A9939-746A-4193-848E-06D56887F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6A1FD-2763-4669-A579-2BEA89A60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b00a-e89d-42c7-b844-65ff798d3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2E74B-B3AA-4047-82AF-415470D8CE5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4a9b00a-e89d-42c7-b844-65ff798d3b1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Pippa</dc:creator>
  <cp:keywords/>
  <dc:description/>
  <cp:lastModifiedBy>Michael, Emily</cp:lastModifiedBy>
  <cp:revision>4</cp:revision>
  <cp:lastPrinted>2021-04-28T16:18:00Z</cp:lastPrinted>
  <dcterms:created xsi:type="dcterms:W3CDTF">2021-05-05T10:08:00Z</dcterms:created>
  <dcterms:modified xsi:type="dcterms:W3CDTF">2021-08-02T09:22:00Z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0x01010001F558FACFE74F43AC824E6EBB688B17</vt:lpwstr>
  </property>
</Properties>
</file>